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Pr="00F200F2" w:rsidRDefault="00430D75" w:rsidP="00430D75">
      <w:pPr>
        <w:jc w:val="right"/>
        <w:rPr>
          <w:rFonts w:cs="Arial"/>
          <w:szCs w:val="22"/>
        </w:rPr>
      </w:pPr>
      <w:r w:rsidRPr="00F200F2">
        <w:rPr>
          <w:rFonts w:cs="Arial"/>
          <w:szCs w:val="22"/>
        </w:rPr>
        <w:t xml:space="preserve">Nr. </w:t>
      </w:r>
      <w:r w:rsidR="00FA2083">
        <w:rPr>
          <w:rFonts w:cs="Arial"/>
          <w:szCs w:val="22"/>
        </w:rPr>
        <w:t>149</w:t>
      </w:r>
      <w:bookmarkStart w:id="0" w:name="_GoBack"/>
      <w:bookmarkEnd w:id="0"/>
      <w:r w:rsidR="00251821">
        <w:rPr>
          <w:rFonts w:cs="Arial"/>
          <w:szCs w:val="22"/>
        </w:rPr>
        <w:t xml:space="preserve"> / 21. Dezember 2017</w:t>
      </w:r>
    </w:p>
    <w:p w:rsidR="00910BEE" w:rsidRPr="00F200F2" w:rsidRDefault="00910BEE" w:rsidP="00430D75">
      <w:pPr>
        <w:rPr>
          <w:rFonts w:cs="Arial"/>
          <w:szCs w:val="22"/>
        </w:rPr>
      </w:pPr>
    </w:p>
    <w:p w:rsidR="00F542B6" w:rsidRDefault="00F542B6" w:rsidP="00664345">
      <w:pPr>
        <w:autoSpaceDN w:val="0"/>
        <w:adjustRightInd w:val="0"/>
        <w:rPr>
          <w:rFonts w:cs="Arial"/>
          <w:szCs w:val="22"/>
        </w:rPr>
      </w:pPr>
    </w:p>
    <w:p w:rsidR="00F542B6" w:rsidRDefault="00F542B6" w:rsidP="00664345">
      <w:pPr>
        <w:autoSpaceDN w:val="0"/>
        <w:adjustRightInd w:val="0"/>
        <w:rPr>
          <w:rFonts w:cs="Arial"/>
          <w:szCs w:val="22"/>
        </w:rPr>
      </w:pPr>
    </w:p>
    <w:p w:rsidR="00664345" w:rsidRPr="00251821" w:rsidRDefault="00A74916" w:rsidP="00664345">
      <w:pPr>
        <w:autoSpaceDN w:val="0"/>
        <w:adjustRightInd w:val="0"/>
        <w:rPr>
          <w:rFonts w:cs="Arial"/>
          <w:szCs w:val="22"/>
          <w:u w:val="single"/>
          <w:lang w:eastAsia="zh-CN"/>
        </w:rPr>
      </w:pPr>
      <w:r w:rsidRPr="00251821">
        <w:rPr>
          <w:rFonts w:cs="Arial"/>
          <w:b/>
          <w:bCs/>
          <w:sz w:val="28"/>
          <w:szCs w:val="28"/>
          <w:u w:val="single"/>
          <w:lang w:eastAsia="zh-CN"/>
        </w:rPr>
        <w:t xml:space="preserve">Geburtstage </w:t>
      </w:r>
      <w:r w:rsidR="00250516" w:rsidRPr="00251821">
        <w:rPr>
          <w:rFonts w:cs="Arial"/>
          <w:b/>
          <w:bCs/>
          <w:sz w:val="28"/>
          <w:szCs w:val="28"/>
          <w:u w:val="single"/>
          <w:lang w:eastAsia="zh-CN"/>
        </w:rPr>
        <w:t>i</w:t>
      </w:r>
      <w:r w:rsidR="00664345" w:rsidRPr="00251821">
        <w:rPr>
          <w:rFonts w:cs="Arial"/>
          <w:b/>
          <w:bCs/>
          <w:sz w:val="28"/>
          <w:szCs w:val="28"/>
          <w:u w:val="single"/>
          <w:lang w:eastAsia="zh-CN"/>
        </w:rPr>
        <w:t>n der Katholischen Kirche in OÖ</w:t>
      </w:r>
    </w:p>
    <w:p w:rsidR="00664345" w:rsidRPr="00251821" w:rsidRDefault="00664345" w:rsidP="00664345">
      <w:pPr>
        <w:autoSpaceDN w:val="0"/>
        <w:adjustRightInd w:val="0"/>
        <w:rPr>
          <w:rFonts w:cs="Arial"/>
          <w:szCs w:val="22"/>
          <w:lang w:eastAsia="zh-CN"/>
        </w:rPr>
      </w:pPr>
    </w:p>
    <w:p w:rsidR="00232A23" w:rsidRPr="00251821" w:rsidRDefault="00232A23" w:rsidP="000F591E">
      <w:pPr>
        <w:rPr>
          <w:rFonts w:cs="Arial"/>
          <w:b/>
          <w:bCs/>
          <w:szCs w:val="22"/>
        </w:rPr>
      </w:pPr>
    </w:p>
    <w:p w:rsidR="00B762E4" w:rsidRPr="00251821" w:rsidRDefault="00EC25E9" w:rsidP="00B762E4">
      <w:pPr>
        <w:rPr>
          <w:rFonts w:cs="Arial"/>
          <w:b/>
          <w:szCs w:val="22"/>
        </w:rPr>
      </w:pPr>
      <w:r w:rsidRPr="00251821">
        <w:rPr>
          <w:rFonts w:cs="Arial"/>
          <w:b/>
          <w:szCs w:val="22"/>
        </w:rPr>
        <w:t xml:space="preserve">Am </w:t>
      </w:r>
      <w:r w:rsidR="00945E6E" w:rsidRPr="00251821">
        <w:rPr>
          <w:rFonts w:cs="Arial"/>
          <w:b/>
          <w:szCs w:val="22"/>
        </w:rPr>
        <w:t>1. Jänner 2018</w:t>
      </w:r>
    </w:p>
    <w:p w:rsidR="00D424B4" w:rsidRPr="00251821" w:rsidRDefault="002B2AD0" w:rsidP="008D02DD">
      <w:pPr>
        <w:rPr>
          <w:szCs w:val="22"/>
        </w:rPr>
      </w:pPr>
      <w:r w:rsidRPr="00251821">
        <w:rPr>
          <w:szCs w:val="22"/>
        </w:rPr>
        <w:t>w</w:t>
      </w:r>
      <w:r w:rsidR="00B762E4" w:rsidRPr="00251821">
        <w:rPr>
          <w:szCs w:val="22"/>
        </w:rPr>
        <w:t xml:space="preserve">ird </w:t>
      </w:r>
      <w:r w:rsidR="00A74916" w:rsidRPr="00251821">
        <w:rPr>
          <w:szCs w:val="22"/>
        </w:rPr>
        <w:t xml:space="preserve">Konsistorialrat </w:t>
      </w:r>
      <w:r w:rsidR="00945E6E" w:rsidRPr="00251821">
        <w:rPr>
          <w:b/>
          <w:szCs w:val="22"/>
        </w:rPr>
        <w:t>Josef Mair</w:t>
      </w:r>
      <w:r w:rsidR="00D424B4" w:rsidRPr="00251821">
        <w:rPr>
          <w:szCs w:val="22"/>
        </w:rPr>
        <w:t xml:space="preserve">, </w:t>
      </w:r>
      <w:r w:rsidR="00945E6E" w:rsidRPr="00251821">
        <w:rPr>
          <w:szCs w:val="22"/>
        </w:rPr>
        <w:t>em.</w:t>
      </w:r>
      <w:r w:rsidR="00945E6E" w:rsidRPr="00251821">
        <w:rPr>
          <w:b/>
          <w:szCs w:val="22"/>
        </w:rPr>
        <w:t xml:space="preserve"> </w:t>
      </w:r>
      <w:r w:rsidR="008A4487" w:rsidRPr="00251821">
        <w:rPr>
          <w:szCs w:val="22"/>
        </w:rPr>
        <w:t>Pfarrer</w:t>
      </w:r>
      <w:r w:rsidR="00945E6E" w:rsidRPr="00251821">
        <w:rPr>
          <w:szCs w:val="22"/>
        </w:rPr>
        <w:t>, wohnhaft in Pierbach, 8</w:t>
      </w:r>
      <w:r w:rsidR="00D424B4" w:rsidRPr="00251821">
        <w:rPr>
          <w:szCs w:val="22"/>
        </w:rPr>
        <w:t>5</w:t>
      </w:r>
      <w:r w:rsidRPr="00251821">
        <w:rPr>
          <w:szCs w:val="22"/>
        </w:rPr>
        <w:t xml:space="preserve"> Jahre alt</w:t>
      </w:r>
      <w:r w:rsidR="00A74916" w:rsidRPr="00251821">
        <w:rPr>
          <w:szCs w:val="22"/>
        </w:rPr>
        <w:t xml:space="preserve">. </w:t>
      </w:r>
      <w:r w:rsidR="00945E6E" w:rsidRPr="00251821">
        <w:rPr>
          <w:szCs w:val="22"/>
        </w:rPr>
        <w:t xml:space="preserve">Er stammt aus Stroheim und wurde 1961 zum Priester geweiht. Nach </w:t>
      </w:r>
      <w:r w:rsidR="00E05607" w:rsidRPr="00251821">
        <w:rPr>
          <w:szCs w:val="22"/>
        </w:rPr>
        <w:t>Kooperator</w:t>
      </w:r>
      <w:r w:rsidR="00945E6E" w:rsidRPr="00251821">
        <w:rPr>
          <w:szCs w:val="22"/>
        </w:rPr>
        <w:t xml:space="preserve">posten </w:t>
      </w:r>
      <w:r w:rsidR="007B651D" w:rsidRPr="00251821">
        <w:rPr>
          <w:szCs w:val="22"/>
        </w:rPr>
        <w:t xml:space="preserve">in Saxen, Perg, Bad Goisern, Steyregg und Taufkirchen an der Pram kam er 1969 </w:t>
      </w:r>
      <w:r w:rsidR="00E3371A" w:rsidRPr="00251821">
        <w:rPr>
          <w:szCs w:val="22"/>
        </w:rPr>
        <w:t xml:space="preserve">als </w:t>
      </w:r>
      <w:r w:rsidR="007B651D" w:rsidRPr="00251821">
        <w:rPr>
          <w:szCs w:val="22"/>
        </w:rPr>
        <w:t>Pfarrprovisor nach Pierbach.</w:t>
      </w:r>
      <w:r w:rsidR="00945E6E" w:rsidRPr="00251821">
        <w:rPr>
          <w:szCs w:val="22"/>
        </w:rPr>
        <w:t xml:space="preserve"> </w:t>
      </w:r>
      <w:r w:rsidR="007B651D" w:rsidRPr="00251821">
        <w:rPr>
          <w:szCs w:val="22"/>
        </w:rPr>
        <w:t>V</w:t>
      </w:r>
      <w:r w:rsidR="006B2840">
        <w:rPr>
          <w:szCs w:val="22"/>
        </w:rPr>
        <w:t>on 1970 bis zu seiner Emerit</w:t>
      </w:r>
      <w:r w:rsidR="00E05607" w:rsidRPr="00251821">
        <w:rPr>
          <w:szCs w:val="22"/>
        </w:rPr>
        <w:t xml:space="preserve">ierung 2003 </w:t>
      </w:r>
      <w:r w:rsidR="008D02DD" w:rsidRPr="00251821">
        <w:rPr>
          <w:szCs w:val="22"/>
        </w:rPr>
        <w:t>war Josef Mair dort Pfarrer</w:t>
      </w:r>
      <w:r w:rsidR="007B651D" w:rsidRPr="00251821">
        <w:rPr>
          <w:szCs w:val="22"/>
        </w:rPr>
        <w:t xml:space="preserve"> und macht seither weiterhin Aushilfen</w:t>
      </w:r>
      <w:r w:rsidR="008D02DD" w:rsidRPr="00251821">
        <w:rPr>
          <w:szCs w:val="22"/>
        </w:rPr>
        <w:t>.</w:t>
      </w:r>
    </w:p>
    <w:p w:rsidR="00795756" w:rsidRPr="00251821" w:rsidRDefault="00795756" w:rsidP="000130DA">
      <w:pPr>
        <w:rPr>
          <w:szCs w:val="22"/>
        </w:rPr>
      </w:pPr>
    </w:p>
    <w:p w:rsidR="00231669" w:rsidRPr="00251821" w:rsidRDefault="00571B1C" w:rsidP="008A4487">
      <w:pPr>
        <w:rPr>
          <w:szCs w:val="22"/>
        </w:rPr>
      </w:pPr>
      <w:r w:rsidRPr="00251821">
        <w:rPr>
          <w:b/>
          <w:bCs/>
        </w:rPr>
        <w:t xml:space="preserve">Am </w:t>
      </w:r>
      <w:r w:rsidR="00945E6E" w:rsidRPr="00251821">
        <w:rPr>
          <w:b/>
          <w:bCs/>
        </w:rPr>
        <w:t>1. Jänn</w:t>
      </w:r>
      <w:r w:rsidR="005A7901" w:rsidRPr="00251821">
        <w:rPr>
          <w:b/>
          <w:bCs/>
        </w:rPr>
        <w:t>er</w:t>
      </w:r>
      <w:r w:rsidR="006472B7" w:rsidRPr="00251821">
        <w:rPr>
          <w:b/>
          <w:bCs/>
        </w:rPr>
        <w:t xml:space="preserve"> </w:t>
      </w:r>
      <w:r w:rsidR="00664345" w:rsidRPr="00251821">
        <w:rPr>
          <w:b/>
          <w:bCs/>
        </w:rPr>
        <w:t>201</w:t>
      </w:r>
      <w:r w:rsidR="00945E6E" w:rsidRPr="00251821">
        <w:rPr>
          <w:b/>
          <w:bCs/>
        </w:rPr>
        <w:t>8</w:t>
      </w:r>
      <w:r w:rsidR="00664345" w:rsidRPr="00251821">
        <w:br/>
      </w:r>
      <w:r w:rsidR="002B2AD0" w:rsidRPr="00251821">
        <w:rPr>
          <w:rFonts w:cs="Arial"/>
          <w:szCs w:val="22"/>
          <w:lang w:eastAsia="de-AT"/>
        </w:rPr>
        <w:t>feiert</w:t>
      </w:r>
      <w:r w:rsidR="006472B7" w:rsidRPr="00251821">
        <w:rPr>
          <w:rFonts w:cs="Arial"/>
          <w:szCs w:val="22"/>
          <w:lang w:eastAsia="de-AT"/>
        </w:rPr>
        <w:t xml:space="preserve"> </w:t>
      </w:r>
      <w:r w:rsidR="00945E6E" w:rsidRPr="00251821">
        <w:rPr>
          <w:rFonts w:cs="Arial"/>
          <w:szCs w:val="22"/>
          <w:lang w:eastAsia="de-AT"/>
        </w:rPr>
        <w:t xml:space="preserve">Konsistorialrat </w:t>
      </w:r>
      <w:r w:rsidR="00945E6E" w:rsidRPr="00251821">
        <w:rPr>
          <w:rFonts w:cs="Arial"/>
          <w:b/>
          <w:szCs w:val="22"/>
          <w:lang w:eastAsia="de-AT"/>
        </w:rPr>
        <w:t>P. Virgil Prasser OSB</w:t>
      </w:r>
      <w:r w:rsidR="00CB164F" w:rsidRPr="00251821">
        <w:rPr>
          <w:rFonts w:cs="Arial"/>
          <w:szCs w:val="22"/>
          <w:lang w:eastAsia="de-AT"/>
        </w:rPr>
        <w:t xml:space="preserve">, </w:t>
      </w:r>
      <w:r w:rsidR="00945E6E" w:rsidRPr="00251821">
        <w:rPr>
          <w:rFonts w:cs="Arial"/>
          <w:szCs w:val="22"/>
          <w:lang w:eastAsia="de-AT"/>
        </w:rPr>
        <w:t xml:space="preserve">Benediktiner des Stiftes Michaelbeuern, </w:t>
      </w:r>
      <w:r w:rsidR="0015463B" w:rsidRPr="00251821">
        <w:rPr>
          <w:rFonts w:cs="Arial"/>
          <w:szCs w:val="22"/>
          <w:lang w:eastAsia="de-AT"/>
        </w:rPr>
        <w:t xml:space="preserve">Pfarrer in </w:t>
      </w:r>
      <w:r w:rsidR="00945E6E" w:rsidRPr="00251821">
        <w:rPr>
          <w:rFonts w:cs="Arial"/>
          <w:szCs w:val="22"/>
          <w:lang w:eastAsia="de-AT"/>
        </w:rPr>
        <w:t>Perwan</w:t>
      </w:r>
      <w:r w:rsidR="0084427C" w:rsidRPr="00251821">
        <w:rPr>
          <w:rFonts w:cs="Arial"/>
          <w:szCs w:val="22"/>
          <w:lang w:eastAsia="de-AT"/>
        </w:rPr>
        <w:t>g</w:t>
      </w:r>
      <w:r w:rsidR="00E3371A" w:rsidRPr="00251821">
        <w:rPr>
          <w:rFonts w:cs="Arial"/>
          <w:szCs w:val="22"/>
          <w:lang w:eastAsia="de-AT"/>
        </w:rPr>
        <w:t>,</w:t>
      </w:r>
      <w:r w:rsidR="0015123B" w:rsidRPr="00251821">
        <w:rPr>
          <w:rFonts w:cs="Arial"/>
          <w:szCs w:val="22"/>
          <w:lang w:eastAsia="de-AT"/>
        </w:rPr>
        <w:t xml:space="preserve"> </w:t>
      </w:r>
      <w:r w:rsidR="00945E6E" w:rsidRPr="00251821">
        <w:rPr>
          <w:rFonts w:cs="Arial"/>
          <w:szCs w:val="22"/>
          <w:lang w:eastAsia="de-AT"/>
        </w:rPr>
        <w:t>seinen 75</w:t>
      </w:r>
      <w:r w:rsidR="00885455" w:rsidRPr="00251821">
        <w:rPr>
          <w:rFonts w:cs="Arial"/>
          <w:szCs w:val="22"/>
          <w:lang w:eastAsia="de-AT"/>
        </w:rPr>
        <w:t xml:space="preserve">. Geburtstag. </w:t>
      </w:r>
      <w:r w:rsidR="00945E6E" w:rsidRPr="00251821">
        <w:rPr>
          <w:szCs w:val="22"/>
        </w:rPr>
        <w:t xml:space="preserve">Der gebürtige Salzburger feierte 1963 die Ordensprofess und wurde 1968 zum Priester geweiht. </w:t>
      </w:r>
      <w:r w:rsidR="00231669" w:rsidRPr="00251821">
        <w:rPr>
          <w:szCs w:val="22"/>
        </w:rPr>
        <w:t xml:space="preserve">Nach Seelsorgsposten in Salzburg-Mülln und Salzburg-Maxglan war er </w:t>
      </w:r>
      <w:r w:rsidR="00015F3C" w:rsidRPr="00251821">
        <w:rPr>
          <w:szCs w:val="22"/>
        </w:rPr>
        <w:t xml:space="preserve">bis 2014 </w:t>
      </w:r>
      <w:r w:rsidR="00231669" w:rsidRPr="00251821">
        <w:rPr>
          <w:szCs w:val="22"/>
        </w:rPr>
        <w:t>Pfarrer in Dorfbeuern</w:t>
      </w:r>
      <w:r w:rsidR="00015F3C" w:rsidRPr="00251821">
        <w:rPr>
          <w:szCs w:val="22"/>
        </w:rPr>
        <w:t xml:space="preserve"> (Erzdiözese Salzburg). S</w:t>
      </w:r>
      <w:r w:rsidR="00231669" w:rsidRPr="00251821">
        <w:rPr>
          <w:szCs w:val="22"/>
        </w:rPr>
        <w:t>eit 1996</w:t>
      </w:r>
      <w:r w:rsidR="00015F3C" w:rsidRPr="00251821">
        <w:rPr>
          <w:szCs w:val="22"/>
        </w:rPr>
        <w:t xml:space="preserve"> ist P. Virgil Prasser</w:t>
      </w:r>
      <w:r w:rsidR="00231669" w:rsidRPr="00251821">
        <w:rPr>
          <w:szCs w:val="22"/>
        </w:rPr>
        <w:t xml:space="preserve"> Pfarrer in Perwang</w:t>
      </w:r>
      <w:r w:rsidR="00015F3C" w:rsidRPr="00251821">
        <w:rPr>
          <w:szCs w:val="22"/>
        </w:rPr>
        <w:t xml:space="preserve"> (bis Ende Jänner 2018)</w:t>
      </w:r>
      <w:r w:rsidR="00231669" w:rsidRPr="00251821">
        <w:rPr>
          <w:szCs w:val="22"/>
        </w:rPr>
        <w:t>.</w:t>
      </w:r>
    </w:p>
    <w:p w:rsidR="001E5DA7" w:rsidRPr="00251821" w:rsidRDefault="001E5DA7" w:rsidP="008A4487">
      <w:pPr>
        <w:rPr>
          <w:szCs w:val="22"/>
        </w:rPr>
      </w:pPr>
    </w:p>
    <w:p w:rsidR="002B2AD0" w:rsidRPr="00251821" w:rsidRDefault="00945E6E" w:rsidP="002B2AD0">
      <w:pPr>
        <w:rPr>
          <w:b/>
          <w:szCs w:val="22"/>
        </w:rPr>
      </w:pPr>
      <w:r w:rsidRPr="00251821">
        <w:rPr>
          <w:b/>
          <w:szCs w:val="22"/>
        </w:rPr>
        <w:t>Am 12. Jänn</w:t>
      </w:r>
      <w:r w:rsidR="00A24A99" w:rsidRPr="00251821">
        <w:rPr>
          <w:b/>
          <w:szCs w:val="22"/>
        </w:rPr>
        <w:t>er</w:t>
      </w:r>
      <w:r w:rsidRPr="00251821">
        <w:rPr>
          <w:b/>
          <w:szCs w:val="22"/>
        </w:rPr>
        <w:t xml:space="preserve"> 2018</w:t>
      </w:r>
    </w:p>
    <w:p w:rsidR="00C70981" w:rsidRPr="00251821" w:rsidRDefault="002604BE" w:rsidP="00945E6E">
      <w:pPr>
        <w:rPr>
          <w:szCs w:val="22"/>
        </w:rPr>
      </w:pPr>
      <w:r w:rsidRPr="00251821">
        <w:rPr>
          <w:rFonts w:cs="Arial"/>
          <w:szCs w:val="22"/>
          <w:lang w:eastAsia="zh-CN"/>
        </w:rPr>
        <w:t xml:space="preserve">vollendet </w:t>
      </w:r>
      <w:r w:rsidR="00885455" w:rsidRPr="00251821">
        <w:rPr>
          <w:rFonts w:cs="Arial"/>
          <w:szCs w:val="22"/>
          <w:lang w:eastAsia="zh-CN"/>
        </w:rPr>
        <w:t xml:space="preserve">Konsistorialrat </w:t>
      </w:r>
      <w:r w:rsidR="00945E6E" w:rsidRPr="00251821">
        <w:rPr>
          <w:rFonts w:cs="Arial"/>
          <w:b/>
          <w:szCs w:val="22"/>
          <w:lang w:eastAsia="zh-CN"/>
        </w:rPr>
        <w:t>Mag. Friedrich Lenhart</w:t>
      </w:r>
      <w:r w:rsidR="002B2AD0" w:rsidRPr="00251821">
        <w:rPr>
          <w:rFonts w:cs="Arial"/>
          <w:szCs w:val="22"/>
          <w:lang w:eastAsia="zh-CN"/>
        </w:rPr>
        <w:t xml:space="preserve">, </w:t>
      </w:r>
      <w:r w:rsidR="00945E6E" w:rsidRPr="00251821">
        <w:rPr>
          <w:szCs w:val="22"/>
        </w:rPr>
        <w:t>Pfarrer in Ternberg</w:t>
      </w:r>
      <w:r w:rsidR="00945E6E" w:rsidRPr="00251821">
        <w:rPr>
          <w:rFonts w:cs="Arial"/>
          <w:szCs w:val="22"/>
          <w:lang w:eastAsia="de-AT"/>
        </w:rPr>
        <w:t>, sein 6</w:t>
      </w:r>
      <w:r w:rsidR="005251A4" w:rsidRPr="00251821">
        <w:rPr>
          <w:rFonts w:cs="Arial"/>
          <w:szCs w:val="22"/>
          <w:lang w:eastAsia="de-AT"/>
        </w:rPr>
        <w:t>5</w:t>
      </w:r>
      <w:r w:rsidR="0073348C" w:rsidRPr="00251821">
        <w:rPr>
          <w:rFonts w:cs="Arial"/>
          <w:szCs w:val="22"/>
          <w:lang w:eastAsia="de-AT"/>
        </w:rPr>
        <w:t xml:space="preserve">. </w:t>
      </w:r>
      <w:r w:rsidR="00321BBF" w:rsidRPr="00251821">
        <w:rPr>
          <w:rFonts w:cs="Arial"/>
          <w:szCs w:val="22"/>
          <w:lang w:eastAsia="de-AT"/>
        </w:rPr>
        <w:t>Lebensjahr</w:t>
      </w:r>
      <w:r w:rsidR="00FB6F1B" w:rsidRPr="00251821">
        <w:rPr>
          <w:szCs w:val="22"/>
        </w:rPr>
        <w:t xml:space="preserve">. </w:t>
      </w:r>
      <w:r w:rsidR="00C70981" w:rsidRPr="00251821">
        <w:rPr>
          <w:szCs w:val="22"/>
        </w:rPr>
        <w:t>Er wurde in Ybbsitz</w:t>
      </w:r>
      <w:r w:rsidR="00945E6E" w:rsidRPr="00251821">
        <w:rPr>
          <w:szCs w:val="22"/>
        </w:rPr>
        <w:t xml:space="preserve"> geboren und 1987 zum Priester geweiht. Nach </w:t>
      </w:r>
      <w:r w:rsidR="00C70981" w:rsidRPr="00251821">
        <w:rPr>
          <w:szCs w:val="22"/>
        </w:rPr>
        <w:t>Kooperator</w:t>
      </w:r>
      <w:r w:rsidR="00945E6E" w:rsidRPr="00251821">
        <w:rPr>
          <w:szCs w:val="22"/>
        </w:rPr>
        <w:t xml:space="preserve">posten in </w:t>
      </w:r>
      <w:r w:rsidR="00C70981" w:rsidRPr="00251821">
        <w:rPr>
          <w:szCs w:val="22"/>
        </w:rPr>
        <w:t xml:space="preserve">Pram und Traun wurde er 1989 </w:t>
      </w:r>
      <w:r w:rsidR="006B2840">
        <w:rPr>
          <w:szCs w:val="22"/>
        </w:rPr>
        <w:t>zum Pfarradministrator in Ternberg bestellt</w:t>
      </w:r>
      <w:r w:rsidR="00C70981" w:rsidRPr="00251821">
        <w:rPr>
          <w:szCs w:val="22"/>
        </w:rPr>
        <w:t xml:space="preserve"> und ist seit 1996 dort Pfarrer. Ab 2000 war er außerdem für kurze Zeit Pfarrmoderator von Laussa und Pfarrprovisor von Weyer. Von 2006 bis November 2017 war Friedrich Lenhart zusätzlich Pfarrmoderator von Gaflenz.</w:t>
      </w:r>
      <w:r w:rsidR="00E81FBD" w:rsidRPr="00251821">
        <w:rPr>
          <w:szCs w:val="22"/>
        </w:rPr>
        <w:t xml:space="preserve"> Seit 2005 ist er auch Dechant des Dekanates Weyer. </w:t>
      </w:r>
    </w:p>
    <w:p w:rsidR="00384873" w:rsidRPr="00251821" w:rsidRDefault="00384873" w:rsidP="002604BE">
      <w:pPr>
        <w:rPr>
          <w:szCs w:val="22"/>
        </w:rPr>
      </w:pPr>
    </w:p>
    <w:p w:rsidR="008A01A0" w:rsidRPr="00251821" w:rsidRDefault="00C16213" w:rsidP="002604BE">
      <w:pPr>
        <w:rPr>
          <w:b/>
          <w:szCs w:val="22"/>
        </w:rPr>
      </w:pPr>
      <w:r w:rsidRPr="00251821">
        <w:rPr>
          <w:b/>
          <w:szCs w:val="22"/>
        </w:rPr>
        <w:t>Am 14. Jänn</w:t>
      </w:r>
      <w:r w:rsidR="00F63532" w:rsidRPr="00251821">
        <w:rPr>
          <w:b/>
          <w:szCs w:val="22"/>
        </w:rPr>
        <w:t>er</w:t>
      </w:r>
      <w:r w:rsidRPr="00251821">
        <w:rPr>
          <w:b/>
          <w:szCs w:val="22"/>
        </w:rPr>
        <w:t xml:space="preserve"> 2018</w:t>
      </w:r>
    </w:p>
    <w:p w:rsidR="003F17C2" w:rsidRPr="00251821" w:rsidRDefault="008A01A0" w:rsidP="00C16213">
      <w:pPr>
        <w:rPr>
          <w:szCs w:val="22"/>
        </w:rPr>
      </w:pPr>
      <w:r w:rsidRPr="00251821">
        <w:rPr>
          <w:szCs w:val="22"/>
        </w:rPr>
        <w:t xml:space="preserve">wird </w:t>
      </w:r>
      <w:r w:rsidR="00E452B5" w:rsidRPr="00251821">
        <w:rPr>
          <w:szCs w:val="22"/>
        </w:rPr>
        <w:t>Konsistorialr</w:t>
      </w:r>
      <w:r w:rsidR="00F63532" w:rsidRPr="00251821">
        <w:rPr>
          <w:szCs w:val="22"/>
        </w:rPr>
        <w:t xml:space="preserve">at </w:t>
      </w:r>
      <w:r w:rsidR="00C16213" w:rsidRPr="00251821">
        <w:rPr>
          <w:b/>
          <w:szCs w:val="22"/>
        </w:rPr>
        <w:t>Mag. Karl Wurm</w:t>
      </w:r>
      <w:r w:rsidR="00356F3D" w:rsidRPr="00251821">
        <w:rPr>
          <w:szCs w:val="22"/>
        </w:rPr>
        <w:t xml:space="preserve">, </w:t>
      </w:r>
      <w:r w:rsidR="00C16213" w:rsidRPr="00251821">
        <w:rPr>
          <w:szCs w:val="22"/>
        </w:rPr>
        <w:t>em. Pfarrer, Kurat in St. Leonhard bei Freistadt</w:t>
      </w:r>
      <w:r w:rsidR="00356F3D" w:rsidRPr="00251821">
        <w:rPr>
          <w:szCs w:val="22"/>
        </w:rPr>
        <w:t xml:space="preserve">, </w:t>
      </w:r>
      <w:r w:rsidR="00C16213" w:rsidRPr="00251821">
        <w:rPr>
          <w:szCs w:val="22"/>
        </w:rPr>
        <w:t>7</w:t>
      </w:r>
      <w:r w:rsidR="00E452B5" w:rsidRPr="00251821">
        <w:rPr>
          <w:szCs w:val="22"/>
        </w:rPr>
        <w:t>5</w:t>
      </w:r>
      <w:r w:rsidRPr="00251821">
        <w:rPr>
          <w:szCs w:val="22"/>
        </w:rPr>
        <w:t xml:space="preserve"> Jahre alt. </w:t>
      </w:r>
      <w:r w:rsidR="00C16213" w:rsidRPr="00251821">
        <w:rPr>
          <w:szCs w:val="22"/>
        </w:rPr>
        <w:t xml:space="preserve">Er wurde 1943 in Königswiesen geboren und 1976 zum Priester geweiht. Nach </w:t>
      </w:r>
      <w:r w:rsidR="003F17C2" w:rsidRPr="00251821">
        <w:rPr>
          <w:szCs w:val="22"/>
        </w:rPr>
        <w:t>Kooperatorposten in Pabneukirchen und</w:t>
      </w:r>
      <w:r w:rsidR="00C16213" w:rsidRPr="00251821">
        <w:rPr>
          <w:szCs w:val="22"/>
        </w:rPr>
        <w:t xml:space="preserve"> Grieskirchen </w:t>
      </w:r>
      <w:r w:rsidR="003F17C2" w:rsidRPr="00251821">
        <w:rPr>
          <w:szCs w:val="22"/>
        </w:rPr>
        <w:t xml:space="preserve">kam er 1983 als Pfarradministrator nach St. Leonhard, wo er von 1985 bis 2008 Pfarrer war und seither als Kurat </w:t>
      </w:r>
      <w:r w:rsidR="00007D09" w:rsidRPr="00251821">
        <w:rPr>
          <w:szCs w:val="22"/>
        </w:rPr>
        <w:t xml:space="preserve">noch </w:t>
      </w:r>
      <w:r w:rsidR="003F17C2" w:rsidRPr="00251821">
        <w:rPr>
          <w:szCs w:val="22"/>
        </w:rPr>
        <w:t>in der Pfarre mithilft. 1994 war er für einige Monate zusätzlich Pfarrprovisor von Weitersfelden.</w:t>
      </w:r>
      <w:r w:rsidR="00E3371A" w:rsidRPr="00251821">
        <w:rPr>
          <w:szCs w:val="22"/>
        </w:rPr>
        <w:t xml:space="preserve"> </w:t>
      </w:r>
    </w:p>
    <w:p w:rsidR="00E452B5" w:rsidRPr="00251821" w:rsidRDefault="00E452B5" w:rsidP="00CE149A">
      <w:pPr>
        <w:rPr>
          <w:szCs w:val="22"/>
        </w:rPr>
      </w:pPr>
    </w:p>
    <w:p w:rsidR="00DA0BBF" w:rsidRPr="00251821" w:rsidRDefault="00DA0BBF" w:rsidP="00DA0BBF">
      <w:pPr>
        <w:rPr>
          <w:b/>
          <w:szCs w:val="22"/>
        </w:rPr>
      </w:pPr>
      <w:r w:rsidRPr="00251821">
        <w:rPr>
          <w:b/>
          <w:szCs w:val="22"/>
        </w:rPr>
        <w:t xml:space="preserve">Am </w:t>
      </w:r>
      <w:r w:rsidR="000A3552" w:rsidRPr="00251821">
        <w:rPr>
          <w:b/>
          <w:szCs w:val="22"/>
        </w:rPr>
        <w:t>16. Jänn</w:t>
      </w:r>
      <w:r w:rsidR="00B911CD" w:rsidRPr="00251821">
        <w:rPr>
          <w:b/>
          <w:szCs w:val="22"/>
        </w:rPr>
        <w:t>er</w:t>
      </w:r>
      <w:r w:rsidR="000A3552" w:rsidRPr="00251821">
        <w:rPr>
          <w:b/>
          <w:szCs w:val="22"/>
        </w:rPr>
        <w:t xml:space="preserve"> 2018</w:t>
      </w:r>
    </w:p>
    <w:p w:rsidR="00A36536" w:rsidRPr="00251821" w:rsidRDefault="00C1663E" w:rsidP="00B911CD">
      <w:pPr>
        <w:rPr>
          <w:szCs w:val="22"/>
        </w:rPr>
      </w:pPr>
      <w:r w:rsidRPr="00251821">
        <w:rPr>
          <w:rFonts w:cs="Arial"/>
          <w:szCs w:val="22"/>
          <w:lang w:eastAsia="zh-CN"/>
        </w:rPr>
        <w:t xml:space="preserve">vollendet </w:t>
      </w:r>
      <w:r w:rsidRPr="00251821">
        <w:rPr>
          <w:szCs w:val="22"/>
        </w:rPr>
        <w:t>Konsistorialrat</w:t>
      </w:r>
      <w:r w:rsidRPr="00251821">
        <w:rPr>
          <w:rFonts w:cs="Arial"/>
          <w:b/>
          <w:szCs w:val="22"/>
          <w:lang w:eastAsia="zh-CN"/>
        </w:rPr>
        <w:t xml:space="preserve"> </w:t>
      </w:r>
      <w:r w:rsidR="000A3552" w:rsidRPr="00251821">
        <w:rPr>
          <w:rFonts w:cs="Arial"/>
          <w:b/>
          <w:szCs w:val="22"/>
          <w:lang w:eastAsia="zh-CN"/>
        </w:rPr>
        <w:t>Dr. P. Raphael Schweinberger OCist</w:t>
      </w:r>
      <w:r w:rsidR="00DA0BBF" w:rsidRPr="00251821">
        <w:rPr>
          <w:rFonts w:cs="Arial"/>
          <w:szCs w:val="22"/>
          <w:lang w:eastAsia="zh-CN"/>
        </w:rPr>
        <w:t xml:space="preserve">, </w:t>
      </w:r>
      <w:r w:rsidR="000A3552" w:rsidRPr="00251821">
        <w:rPr>
          <w:szCs w:val="22"/>
        </w:rPr>
        <w:t>Zisterzienser des Stiftes Schlierbach</w:t>
      </w:r>
      <w:r w:rsidR="005C4A82" w:rsidRPr="00251821">
        <w:rPr>
          <w:szCs w:val="22"/>
        </w:rPr>
        <w:t xml:space="preserve">, </w:t>
      </w:r>
      <w:r w:rsidRPr="00251821">
        <w:rPr>
          <w:rFonts w:cs="Arial"/>
          <w:szCs w:val="22"/>
          <w:lang w:eastAsia="de-AT"/>
        </w:rPr>
        <w:t>sein 7</w:t>
      </w:r>
      <w:r w:rsidR="000A3552" w:rsidRPr="00251821">
        <w:rPr>
          <w:rFonts w:cs="Arial"/>
          <w:szCs w:val="22"/>
          <w:lang w:eastAsia="de-AT"/>
        </w:rPr>
        <w:t>5</w:t>
      </w:r>
      <w:r w:rsidR="002D5751" w:rsidRPr="00251821">
        <w:rPr>
          <w:rFonts w:cs="Arial"/>
          <w:szCs w:val="22"/>
          <w:lang w:eastAsia="de-AT"/>
        </w:rPr>
        <w:t>. Lebensjahr</w:t>
      </w:r>
      <w:r w:rsidR="00DA0BBF" w:rsidRPr="00251821">
        <w:rPr>
          <w:rFonts w:cs="Arial"/>
          <w:szCs w:val="22"/>
          <w:lang w:eastAsia="de-AT"/>
        </w:rPr>
        <w:t xml:space="preserve">. </w:t>
      </w:r>
      <w:r w:rsidR="000A3552" w:rsidRPr="00251821">
        <w:rPr>
          <w:szCs w:val="22"/>
        </w:rPr>
        <w:t xml:space="preserve">Er stammt aus Niederabsdorf (NÖ), feierte 1964 die Ordensprofess und wurde 1968 zum Priester geweiht. Nach Kaplansposten </w:t>
      </w:r>
      <w:r w:rsidR="00DD5897" w:rsidRPr="00251821">
        <w:rPr>
          <w:szCs w:val="22"/>
        </w:rPr>
        <w:t xml:space="preserve">in Schlierbach und Inzersdorf </w:t>
      </w:r>
      <w:r w:rsidR="000A3552" w:rsidRPr="00251821">
        <w:rPr>
          <w:szCs w:val="22"/>
        </w:rPr>
        <w:t xml:space="preserve">war P. Raphael </w:t>
      </w:r>
      <w:r w:rsidR="00DD5897" w:rsidRPr="00251821">
        <w:rPr>
          <w:szCs w:val="22"/>
        </w:rPr>
        <w:t xml:space="preserve">von 1977 bis 1979 </w:t>
      </w:r>
      <w:r w:rsidR="000A3552" w:rsidRPr="00251821">
        <w:rPr>
          <w:szCs w:val="22"/>
        </w:rPr>
        <w:t xml:space="preserve">Wallfahrtsseelsorger in Mariazell und </w:t>
      </w:r>
      <w:r w:rsidR="00DD5897" w:rsidRPr="00251821">
        <w:rPr>
          <w:szCs w:val="22"/>
        </w:rPr>
        <w:t>anschließend bis 1984 Pfarrer in Schlierbach. Dann absolvierte er das</w:t>
      </w:r>
      <w:r w:rsidR="000A3552" w:rsidRPr="00251821">
        <w:rPr>
          <w:szCs w:val="22"/>
        </w:rPr>
        <w:t xml:space="preserve"> Doktoratsstudium in Graz</w:t>
      </w:r>
      <w:r w:rsidR="00376A49" w:rsidRPr="00251821">
        <w:rPr>
          <w:szCs w:val="22"/>
        </w:rPr>
        <w:t xml:space="preserve"> und war anschließend drei Jahre Religionsprofessor in den Gymnasien in Kirchdorf und Schlierbach</w:t>
      </w:r>
      <w:r w:rsidR="000A3552" w:rsidRPr="00251821">
        <w:rPr>
          <w:szCs w:val="22"/>
        </w:rPr>
        <w:t>. Von 1990 bis 2002 war er Pfarrer in Wartberg an der</w:t>
      </w:r>
      <w:r w:rsidR="00DD5897" w:rsidRPr="00251821">
        <w:rPr>
          <w:szCs w:val="22"/>
        </w:rPr>
        <w:t xml:space="preserve"> Krems und anschließend bis 2006</w:t>
      </w:r>
      <w:r w:rsidR="000A3552" w:rsidRPr="00251821">
        <w:rPr>
          <w:szCs w:val="22"/>
        </w:rPr>
        <w:t xml:space="preserve"> Pfarrer von Kirchdorf an der Krems. </w:t>
      </w:r>
      <w:r w:rsidR="00DD5897" w:rsidRPr="00251821">
        <w:rPr>
          <w:szCs w:val="22"/>
        </w:rPr>
        <w:t xml:space="preserve">2010 war </w:t>
      </w:r>
      <w:r w:rsidR="000A3552" w:rsidRPr="00251821">
        <w:rPr>
          <w:szCs w:val="22"/>
        </w:rPr>
        <w:t xml:space="preserve">P. Raphael </w:t>
      </w:r>
      <w:r w:rsidR="00DD5897" w:rsidRPr="00251821">
        <w:rPr>
          <w:szCs w:val="22"/>
        </w:rPr>
        <w:t xml:space="preserve">für </w:t>
      </w:r>
      <w:r w:rsidR="00376A49" w:rsidRPr="00251821">
        <w:rPr>
          <w:szCs w:val="22"/>
        </w:rPr>
        <w:t xml:space="preserve">einige Monate </w:t>
      </w:r>
      <w:r w:rsidR="00DD5897" w:rsidRPr="00251821">
        <w:rPr>
          <w:szCs w:val="22"/>
        </w:rPr>
        <w:t xml:space="preserve">Pfarrprovisor von Molln. Er </w:t>
      </w:r>
      <w:r w:rsidR="000A3552" w:rsidRPr="00251821">
        <w:rPr>
          <w:szCs w:val="22"/>
        </w:rPr>
        <w:t xml:space="preserve">ist Diözesanpräses des Österreichischen Kolpingwerkes und macht </w:t>
      </w:r>
      <w:r w:rsidR="00376A49" w:rsidRPr="00251821">
        <w:rPr>
          <w:szCs w:val="22"/>
        </w:rPr>
        <w:t xml:space="preserve">auf Anfrage </w:t>
      </w:r>
      <w:r w:rsidR="000A3552" w:rsidRPr="00251821">
        <w:rPr>
          <w:szCs w:val="22"/>
        </w:rPr>
        <w:t>noch Seelsorgsaushilfe</w:t>
      </w:r>
      <w:r w:rsidR="00477DCF" w:rsidRPr="00251821">
        <w:rPr>
          <w:szCs w:val="22"/>
        </w:rPr>
        <w:t>n</w:t>
      </w:r>
      <w:r w:rsidR="000A3552" w:rsidRPr="00251821">
        <w:rPr>
          <w:szCs w:val="22"/>
        </w:rPr>
        <w:t>.</w:t>
      </w:r>
    </w:p>
    <w:p w:rsidR="003A26BB" w:rsidRPr="00251821" w:rsidRDefault="003A26BB" w:rsidP="00B911CD">
      <w:pPr>
        <w:rPr>
          <w:szCs w:val="22"/>
        </w:rPr>
      </w:pPr>
    </w:p>
    <w:p w:rsidR="002B0F76" w:rsidRPr="00251821" w:rsidRDefault="002B0F76" w:rsidP="00B911CD">
      <w:pPr>
        <w:rPr>
          <w:b/>
          <w:szCs w:val="22"/>
        </w:rPr>
      </w:pPr>
      <w:r w:rsidRPr="00251821">
        <w:rPr>
          <w:b/>
          <w:szCs w:val="22"/>
        </w:rPr>
        <w:lastRenderedPageBreak/>
        <w:t>Am 21. Jänner 2018</w:t>
      </w:r>
    </w:p>
    <w:p w:rsidR="00CF41E2" w:rsidRPr="00251821" w:rsidRDefault="002B0F76" w:rsidP="00CF41E2">
      <w:pPr>
        <w:rPr>
          <w:rFonts w:cs="Arial"/>
          <w:szCs w:val="22"/>
        </w:rPr>
      </w:pPr>
      <w:r w:rsidRPr="00251821">
        <w:rPr>
          <w:szCs w:val="22"/>
        </w:rPr>
        <w:t xml:space="preserve">feiert </w:t>
      </w:r>
      <w:r w:rsidR="00393FFF" w:rsidRPr="00251821">
        <w:rPr>
          <w:b/>
          <w:szCs w:val="22"/>
        </w:rPr>
        <w:t>Susanna</w:t>
      </w:r>
      <w:r w:rsidRPr="00251821">
        <w:rPr>
          <w:b/>
          <w:szCs w:val="22"/>
        </w:rPr>
        <w:t xml:space="preserve"> Langeder</w:t>
      </w:r>
      <w:r w:rsidRPr="00251821">
        <w:rPr>
          <w:szCs w:val="22"/>
        </w:rPr>
        <w:t xml:space="preserve">, Pastoralassistentin in Grieskirchen, ihren 60. Geburtstag. </w:t>
      </w:r>
      <w:r w:rsidR="00CF41E2" w:rsidRPr="00251821">
        <w:rPr>
          <w:rFonts w:cs="Arial"/>
          <w:szCs w:val="22"/>
        </w:rPr>
        <w:t>Sie stammt aus Wels, hat in Innsbruck Theologie und Germanistik studiert und ist dann gemeinsam mit ihrem Mann in die Pfarre Grieskirchen übersiedelt. Schon während der Familienphase hat sie dort ehrenamtlich in verschiedenen seelsorglichen Bereichen mitgewirkt. Ebenso war sie mit ihrem Mann in der Ehevorbereitung tätig und hat sich dafür auch als Referentin qualifiziert. Bevor Susanna Langeder 2001 als Pastoralassistentin in der Pfarre Grieskirchen begonnen hat, war sie zwischenzeitlich als Religionslehrerin an der ASO Grieskirchen tätig. Susanna Langeder ist verheiratet und hat vier Kinder.</w:t>
      </w:r>
    </w:p>
    <w:p w:rsidR="00CF41E2" w:rsidRPr="00251821" w:rsidRDefault="00CF41E2" w:rsidP="00B911CD">
      <w:pPr>
        <w:rPr>
          <w:szCs w:val="22"/>
        </w:rPr>
      </w:pPr>
    </w:p>
    <w:p w:rsidR="00A36536" w:rsidRPr="00251821" w:rsidRDefault="000A3552" w:rsidP="00A36536">
      <w:pPr>
        <w:rPr>
          <w:b/>
          <w:szCs w:val="22"/>
        </w:rPr>
      </w:pPr>
      <w:r w:rsidRPr="00251821">
        <w:rPr>
          <w:b/>
          <w:szCs w:val="22"/>
        </w:rPr>
        <w:t>Am 22. Jänner 2018</w:t>
      </w:r>
      <w:r w:rsidR="00A36536" w:rsidRPr="00251821">
        <w:rPr>
          <w:b/>
          <w:szCs w:val="22"/>
        </w:rPr>
        <w:t xml:space="preserve"> </w:t>
      </w:r>
    </w:p>
    <w:p w:rsidR="005C4A82" w:rsidRPr="00251821" w:rsidRDefault="00A36536" w:rsidP="000A3552">
      <w:pPr>
        <w:rPr>
          <w:rFonts w:cs="Arial"/>
          <w:szCs w:val="22"/>
        </w:rPr>
      </w:pPr>
      <w:r w:rsidRPr="00251821">
        <w:rPr>
          <w:szCs w:val="22"/>
        </w:rPr>
        <w:t xml:space="preserve">wird </w:t>
      </w:r>
      <w:r w:rsidR="000A3552" w:rsidRPr="00251821">
        <w:rPr>
          <w:szCs w:val="22"/>
        </w:rPr>
        <w:t xml:space="preserve">Monsignore </w:t>
      </w:r>
      <w:r w:rsidR="000A3552" w:rsidRPr="00251821">
        <w:rPr>
          <w:b/>
          <w:szCs w:val="22"/>
        </w:rPr>
        <w:t>Berthold Müller</w:t>
      </w:r>
      <w:r w:rsidR="000A3552" w:rsidRPr="00251821">
        <w:rPr>
          <w:szCs w:val="22"/>
        </w:rPr>
        <w:t xml:space="preserve">, Pfarradministrator in St. Nikola an der Donau, </w:t>
      </w:r>
      <w:r w:rsidR="005C4A82" w:rsidRPr="00251821">
        <w:rPr>
          <w:szCs w:val="22"/>
        </w:rPr>
        <w:t>8</w:t>
      </w:r>
      <w:r w:rsidR="003A26BB" w:rsidRPr="00251821">
        <w:rPr>
          <w:szCs w:val="22"/>
        </w:rPr>
        <w:t>5</w:t>
      </w:r>
      <w:r w:rsidR="005B547A" w:rsidRPr="00251821">
        <w:rPr>
          <w:szCs w:val="22"/>
        </w:rPr>
        <w:t xml:space="preserve"> Jahre alt.</w:t>
      </w:r>
      <w:r w:rsidR="003A26BB" w:rsidRPr="00251821">
        <w:rPr>
          <w:szCs w:val="22"/>
        </w:rPr>
        <w:t xml:space="preserve"> </w:t>
      </w:r>
      <w:r w:rsidR="000A3552" w:rsidRPr="00251821">
        <w:rPr>
          <w:szCs w:val="22"/>
        </w:rPr>
        <w:t xml:space="preserve">Er wurde </w:t>
      </w:r>
      <w:r w:rsidR="000A3552" w:rsidRPr="00251821">
        <w:rPr>
          <w:rFonts w:cs="Arial"/>
          <w:szCs w:val="22"/>
        </w:rPr>
        <w:t>in Linz</w:t>
      </w:r>
      <w:r w:rsidR="00EA3819" w:rsidRPr="00251821">
        <w:rPr>
          <w:rFonts w:cs="Arial"/>
          <w:szCs w:val="22"/>
        </w:rPr>
        <w:t>-Urfahr</w:t>
      </w:r>
      <w:r w:rsidR="000A3552" w:rsidRPr="00251821">
        <w:rPr>
          <w:rFonts w:cs="Arial"/>
          <w:szCs w:val="22"/>
        </w:rPr>
        <w:t xml:space="preserve"> geboren, empfing 1956 die Priesterweihe und war anschließend </w:t>
      </w:r>
      <w:r w:rsidR="00EA3819" w:rsidRPr="00251821">
        <w:rPr>
          <w:rFonts w:cs="Arial"/>
          <w:szCs w:val="22"/>
        </w:rPr>
        <w:t xml:space="preserve">Kaplan </w:t>
      </w:r>
      <w:r w:rsidR="000A3552" w:rsidRPr="00251821">
        <w:rPr>
          <w:rFonts w:cs="Arial"/>
          <w:szCs w:val="22"/>
        </w:rPr>
        <w:t xml:space="preserve">in </w:t>
      </w:r>
      <w:r w:rsidR="00EA3819" w:rsidRPr="00251821">
        <w:rPr>
          <w:rFonts w:cs="Arial"/>
          <w:szCs w:val="22"/>
        </w:rPr>
        <w:t>Maria Neustift, Hackstock (be</w:t>
      </w:r>
      <w:r w:rsidR="004150C9" w:rsidRPr="00251821">
        <w:rPr>
          <w:rFonts w:cs="Arial"/>
          <w:szCs w:val="22"/>
        </w:rPr>
        <w:t xml:space="preserve">i Unterweißenbach), Lenzing, </w:t>
      </w:r>
      <w:r w:rsidR="000A3552" w:rsidRPr="00251821">
        <w:rPr>
          <w:rFonts w:cs="Arial"/>
          <w:szCs w:val="22"/>
        </w:rPr>
        <w:t xml:space="preserve">Linz-Herz Jesu und </w:t>
      </w:r>
      <w:r w:rsidR="004150C9" w:rsidRPr="00251821">
        <w:rPr>
          <w:rFonts w:cs="Arial"/>
          <w:szCs w:val="22"/>
        </w:rPr>
        <w:t xml:space="preserve">ab 1976 in Grein. 1977 wurde Berthold Müller </w:t>
      </w:r>
      <w:r w:rsidR="000A3552" w:rsidRPr="00251821">
        <w:rPr>
          <w:rFonts w:cs="Arial"/>
          <w:szCs w:val="22"/>
        </w:rPr>
        <w:t xml:space="preserve">Pfarrer in Grein, </w:t>
      </w:r>
      <w:r w:rsidR="00E3371A" w:rsidRPr="00251821">
        <w:rPr>
          <w:rFonts w:cs="Arial"/>
          <w:szCs w:val="22"/>
        </w:rPr>
        <w:t xml:space="preserve">ab 1988 war er </w:t>
      </w:r>
      <w:r w:rsidR="000A3552" w:rsidRPr="00251821">
        <w:rPr>
          <w:rFonts w:cs="Arial"/>
          <w:szCs w:val="22"/>
        </w:rPr>
        <w:t>zusätzlich Pfarrprovisor</w:t>
      </w:r>
      <w:r w:rsidR="004150C9" w:rsidRPr="00251821">
        <w:rPr>
          <w:rFonts w:cs="Arial"/>
          <w:szCs w:val="22"/>
        </w:rPr>
        <w:t xml:space="preserve"> bzw. Pfarrmoderator </w:t>
      </w:r>
      <w:r w:rsidR="000A3552" w:rsidRPr="00251821">
        <w:rPr>
          <w:rFonts w:cs="Arial"/>
          <w:szCs w:val="22"/>
        </w:rPr>
        <w:t xml:space="preserve">von St. Nikola an der Donau. </w:t>
      </w:r>
      <w:r w:rsidR="00E3371A" w:rsidRPr="00251821">
        <w:rPr>
          <w:rFonts w:cs="Arial"/>
          <w:szCs w:val="22"/>
        </w:rPr>
        <w:t xml:space="preserve">Monsignore Müller war von 1985 bis 2005 auch Dechant des Dekanates Grein und von 1994 bis 2003 Regionaldechant für das Mühlviertel. </w:t>
      </w:r>
      <w:r w:rsidR="000A3552" w:rsidRPr="00251821">
        <w:rPr>
          <w:rFonts w:cs="Arial"/>
          <w:szCs w:val="22"/>
        </w:rPr>
        <w:t>Als Pfarrer von Grein ging er im Herbst 2007 in Pension. Er betreut aber weiterhin die Pfarre St. Nikola als Pfarradministrator.</w:t>
      </w:r>
    </w:p>
    <w:p w:rsidR="000A3552" w:rsidRPr="00251821" w:rsidRDefault="000A3552" w:rsidP="000A3552">
      <w:pPr>
        <w:rPr>
          <w:rFonts w:cs="Arial"/>
          <w:szCs w:val="22"/>
        </w:rPr>
      </w:pPr>
    </w:p>
    <w:p w:rsidR="00A36536" w:rsidRPr="00251821" w:rsidRDefault="00A36536" w:rsidP="00A36536">
      <w:pPr>
        <w:rPr>
          <w:rFonts w:cs="Arial"/>
          <w:szCs w:val="22"/>
        </w:rPr>
      </w:pPr>
      <w:r w:rsidRPr="00251821">
        <w:rPr>
          <w:rFonts w:cs="Arial"/>
          <w:b/>
          <w:bCs/>
          <w:szCs w:val="22"/>
        </w:rPr>
        <w:t xml:space="preserve">Am </w:t>
      </w:r>
      <w:r w:rsidR="000A3552" w:rsidRPr="00251821">
        <w:rPr>
          <w:rFonts w:cs="Arial"/>
          <w:b/>
          <w:bCs/>
          <w:szCs w:val="22"/>
        </w:rPr>
        <w:t>23. Jänn</w:t>
      </w:r>
      <w:r w:rsidRPr="00251821">
        <w:rPr>
          <w:rFonts w:cs="Arial"/>
          <w:b/>
          <w:bCs/>
          <w:szCs w:val="22"/>
        </w:rPr>
        <w:t>er 201</w:t>
      </w:r>
      <w:r w:rsidR="000A3552" w:rsidRPr="00251821">
        <w:rPr>
          <w:rFonts w:cs="Arial"/>
          <w:b/>
          <w:bCs/>
          <w:szCs w:val="22"/>
        </w:rPr>
        <w:t>8</w:t>
      </w:r>
    </w:p>
    <w:p w:rsidR="00954697" w:rsidRPr="00251821" w:rsidRDefault="00A36536" w:rsidP="00A36536">
      <w:pPr>
        <w:rPr>
          <w:szCs w:val="22"/>
        </w:rPr>
      </w:pPr>
      <w:r w:rsidRPr="00251821">
        <w:rPr>
          <w:rFonts w:cs="Arial"/>
          <w:szCs w:val="22"/>
        </w:rPr>
        <w:t>feiert</w:t>
      </w:r>
      <w:r w:rsidR="005C4A82" w:rsidRPr="00251821">
        <w:rPr>
          <w:rFonts w:cs="Arial"/>
          <w:szCs w:val="22"/>
        </w:rPr>
        <w:t xml:space="preserve"> </w:t>
      </w:r>
      <w:r w:rsidR="001214E4" w:rsidRPr="00251821">
        <w:rPr>
          <w:rFonts w:cs="Arial"/>
          <w:szCs w:val="22"/>
        </w:rPr>
        <w:t xml:space="preserve">Oberstudienrat </w:t>
      </w:r>
      <w:r w:rsidR="000A3552" w:rsidRPr="00251821">
        <w:rPr>
          <w:rFonts w:cs="Arial"/>
          <w:szCs w:val="22"/>
        </w:rPr>
        <w:t xml:space="preserve">Konsistorialrat </w:t>
      </w:r>
      <w:r w:rsidR="000A3552" w:rsidRPr="00251821">
        <w:rPr>
          <w:rFonts w:cs="Arial"/>
          <w:b/>
          <w:bCs/>
          <w:szCs w:val="22"/>
        </w:rPr>
        <w:t>Franz Gasteig</w:t>
      </w:r>
      <w:r w:rsidRPr="00251821">
        <w:rPr>
          <w:rFonts w:cs="Arial"/>
          <w:b/>
          <w:bCs/>
          <w:szCs w:val="22"/>
        </w:rPr>
        <w:t>er</w:t>
      </w:r>
      <w:r w:rsidRPr="00251821">
        <w:rPr>
          <w:rFonts w:cs="Arial"/>
          <w:szCs w:val="22"/>
        </w:rPr>
        <w:t xml:space="preserve">, </w:t>
      </w:r>
      <w:r w:rsidR="000A3552" w:rsidRPr="00251821">
        <w:rPr>
          <w:rFonts w:cs="Arial"/>
          <w:szCs w:val="22"/>
        </w:rPr>
        <w:t>em. Religionsprofessor</w:t>
      </w:r>
      <w:r w:rsidR="00C1663E" w:rsidRPr="00251821">
        <w:rPr>
          <w:rFonts w:cs="Arial"/>
          <w:szCs w:val="22"/>
        </w:rPr>
        <w:t xml:space="preserve">, </w:t>
      </w:r>
      <w:r w:rsidRPr="00251821">
        <w:rPr>
          <w:szCs w:val="22"/>
        </w:rPr>
        <w:t>s</w:t>
      </w:r>
      <w:r w:rsidR="000A3552" w:rsidRPr="00251821">
        <w:rPr>
          <w:szCs w:val="22"/>
        </w:rPr>
        <w:t>einen 9</w:t>
      </w:r>
      <w:r w:rsidR="001F4F02" w:rsidRPr="00251821">
        <w:rPr>
          <w:szCs w:val="22"/>
        </w:rPr>
        <w:t>0</w:t>
      </w:r>
      <w:r w:rsidRPr="00251821">
        <w:rPr>
          <w:szCs w:val="22"/>
        </w:rPr>
        <w:t>. Geburtstag</w:t>
      </w:r>
      <w:r w:rsidR="001A7265" w:rsidRPr="00251821">
        <w:rPr>
          <w:szCs w:val="22"/>
        </w:rPr>
        <w:t xml:space="preserve">. </w:t>
      </w:r>
      <w:r w:rsidR="000A3552" w:rsidRPr="00251821">
        <w:rPr>
          <w:color w:val="000000"/>
          <w:szCs w:val="22"/>
        </w:rPr>
        <w:t>Er wurde 1928 in Überackern geboren und 1954 zum Priester</w:t>
      </w:r>
      <w:r w:rsidR="000A3552" w:rsidRPr="00251821">
        <w:rPr>
          <w:color w:val="FF0000"/>
          <w:szCs w:val="22"/>
        </w:rPr>
        <w:t xml:space="preserve"> </w:t>
      </w:r>
      <w:r w:rsidR="000A3552" w:rsidRPr="00251821">
        <w:rPr>
          <w:color w:val="000000"/>
          <w:szCs w:val="22"/>
        </w:rPr>
        <w:t>geweiht</w:t>
      </w:r>
      <w:r w:rsidR="000A3552" w:rsidRPr="00251821">
        <w:rPr>
          <w:szCs w:val="22"/>
        </w:rPr>
        <w:t xml:space="preserve">. </w:t>
      </w:r>
      <w:r w:rsidR="00954697" w:rsidRPr="00251821">
        <w:rPr>
          <w:szCs w:val="22"/>
        </w:rPr>
        <w:t>Anschließend war er</w:t>
      </w:r>
      <w:r w:rsidR="00CC58C7" w:rsidRPr="00251821">
        <w:rPr>
          <w:szCs w:val="22"/>
        </w:rPr>
        <w:t xml:space="preserve"> Kooperator in </w:t>
      </w:r>
      <w:r w:rsidR="00954697" w:rsidRPr="00251821">
        <w:rPr>
          <w:szCs w:val="22"/>
        </w:rPr>
        <w:t xml:space="preserve">Altmünster und </w:t>
      </w:r>
      <w:r w:rsidR="00CC58C7" w:rsidRPr="00251821">
        <w:rPr>
          <w:szCs w:val="22"/>
        </w:rPr>
        <w:t xml:space="preserve">Grünburg und wurde 1964 Priester der Erzdiözese Wien, wo er als Religionsprofessor </w:t>
      </w:r>
      <w:r w:rsidR="00954697" w:rsidRPr="00251821">
        <w:rPr>
          <w:szCs w:val="22"/>
        </w:rPr>
        <w:t xml:space="preserve">und Pfarrer </w:t>
      </w:r>
      <w:r w:rsidR="00CC58C7" w:rsidRPr="00251821">
        <w:rPr>
          <w:szCs w:val="22"/>
        </w:rPr>
        <w:t xml:space="preserve">tätig war. </w:t>
      </w:r>
      <w:r w:rsidR="0048645F" w:rsidRPr="00251821">
        <w:rPr>
          <w:szCs w:val="22"/>
        </w:rPr>
        <w:t xml:space="preserve">Seit </w:t>
      </w:r>
      <w:r w:rsidR="00954697" w:rsidRPr="00251821">
        <w:rPr>
          <w:szCs w:val="22"/>
        </w:rPr>
        <w:t>1998</w:t>
      </w:r>
      <w:r w:rsidR="000A3552" w:rsidRPr="00251821">
        <w:rPr>
          <w:szCs w:val="22"/>
        </w:rPr>
        <w:t xml:space="preserve"> lebt </w:t>
      </w:r>
      <w:r w:rsidR="0048645F" w:rsidRPr="00251821">
        <w:rPr>
          <w:szCs w:val="22"/>
        </w:rPr>
        <w:t>Franz Gasteiger wieder</w:t>
      </w:r>
      <w:r w:rsidR="00CC58C7" w:rsidRPr="00251821">
        <w:rPr>
          <w:szCs w:val="22"/>
        </w:rPr>
        <w:t xml:space="preserve"> in seiner Heimatpfarre</w:t>
      </w:r>
      <w:r w:rsidR="00A116E6" w:rsidRPr="00251821">
        <w:rPr>
          <w:szCs w:val="22"/>
        </w:rPr>
        <w:t xml:space="preserve"> Überackern</w:t>
      </w:r>
      <w:r w:rsidR="00CC58C7" w:rsidRPr="00251821">
        <w:rPr>
          <w:szCs w:val="22"/>
        </w:rPr>
        <w:t xml:space="preserve">. </w:t>
      </w:r>
      <w:r w:rsidR="00B44921" w:rsidRPr="00251821">
        <w:rPr>
          <w:szCs w:val="22"/>
        </w:rPr>
        <w:t xml:space="preserve">Er machte </w:t>
      </w:r>
      <w:r w:rsidR="0048645F" w:rsidRPr="00251821">
        <w:rPr>
          <w:szCs w:val="22"/>
        </w:rPr>
        <w:t xml:space="preserve">Aushilfen in Braunauer Pfarren und </w:t>
      </w:r>
      <w:r w:rsidR="000A3552" w:rsidRPr="00251821">
        <w:rPr>
          <w:szCs w:val="22"/>
        </w:rPr>
        <w:t xml:space="preserve">ist </w:t>
      </w:r>
      <w:r w:rsidR="0048645F" w:rsidRPr="00251821">
        <w:rPr>
          <w:szCs w:val="22"/>
        </w:rPr>
        <w:t xml:space="preserve">seit </w:t>
      </w:r>
      <w:r w:rsidR="0048645F" w:rsidRPr="00251821">
        <w:rPr>
          <w:color w:val="000000"/>
          <w:szCs w:val="22"/>
        </w:rPr>
        <w:t xml:space="preserve">2006 </w:t>
      </w:r>
      <w:r w:rsidR="001A3ACC" w:rsidRPr="00251821">
        <w:rPr>
          <w:color w:val="000000"/>
          <w:szCs w:val="22"/>
        </w:rPr>
        <w:t>Seelsorger im Seniorenzentru</w:t>
      </w:r>
      <w:r w:rsidR="000A3552" w:rsidRPr="00251821">
        <w:rPr>
          <w:color w:val="000000"/>
          <w:szCs w:val="22"/>
        </w:rPr>
        <w:t>m Braunau.</w:t>
      </w:r>
    </w:p>
    <w:p w:rsidR="00962573" w:rsidRPr="00251821" w:rsidRDefault="00962573" w:rsidP="0083510B">
      <w:pPr>
        <w:rPr>
          <w:szCs w:val="22"/>
        </w:rPr>
      </w:pPr>
    </w:p>
    <w:p w:rsidR="00FE4091" w:rsidRPr="00251821" w:rsidRDefault="000A3552" w:rsidP="00FE4091">
      <w:pPr>
        <w:rPr>
          <w:b/>
          <w:szCs w:val="22"/>
        </w:rPr>
      </w:pPr>
      <w:r w:rsidRPr="00251821">
        <w:rPr>
          <w:b/>
          <w:szCs w:val="22"/>
        </w:rPr>
        <w:t>Am 25. Jänn</w:t>
      </w:r>
      <w:r w:rsidR="006573B2" w:rsidRPr="00251821">
        <w:rPr>
          <w:b/>
          <w:szCs w:val="22"/>
        </w:rPr>
        <w:t>er 2018</w:t>
      </w:r>
    </w:p>
    <w:p w:rsidR="00015F49" w:rsidRPr="00251821" w:rsidRDefault="00FE4091" w:rsidP="00FE4091">
      <w:pPr>
        <w:rPr>
          <w:szCs w:val="22"/>
        </w:rPr>
      </w:pPr>
      <w:r w:rsidRPr="00251821">
        <w:rPr>
          <w:rFonts w:cs="Arial"/>
          <w:szCs w:val="22"/>
          <w:lang w:eastAsia="zh-CN"/>
        </w:rPr>
        <w:t xml:space="preserve">vollendet </w:t>
      </w:r>
      <w:r w:rsidRPr="00251821">
        <w:rPr>
          <w:szCs w:val="22"/>
        </w:rPr>
        <w:t>Konsistorialrat</w:t>
      </w:r>
      <w:r w:rsidR="00566CF6" w:rsidRPr="00251821">
        <w:rPr>
          <w:rFonts w:cs="Arial"/>
          <w:b/>
          <w:szCs w:val="22"/>
          <w:lang w:eastAsia="zh-CN"/>
        </w:rPr>
        <w:t xml:space="preserve"> Ernst Bräu</w:t>
      </w:r>
      <w:r w:rsidRPr="00251821">
        <w:rPr>
          <w:rFonts w:cs="Arial"/>
          <w:b/>
          <w:szCs w:val="22"/>
          <w:lang w:eastAsia="zh-CN"/>
        </w:rPr>
        <w:t>er</w:t>
      </w:r>
      <w:r w:rsidRPr="00251821">
        <w:rPr>
          <w:rFonts w:cs="Arial"/>
          <w:szCs w:val="22"/>
          <w:lang w:eastAsia="zh-CN"/>
        </w:rPr>
        <w:t xml:space="preserve">, </w:t>
      </w:r>
      <w:r w:rsidR="00566CF6" w:rsidRPr="00251821">
        <w:rPr>
          <w:szCs w:val="22"/>
        </w:rPr>
        <w:t xml:space="preserve">Kurat </w:t>
      </w:r>
      <w:r w:rsidR="00F03CA4" w:rsidRPr="00251821">
        <w:rPr>
          <w:szCs w:val="22"/>
        </w:rPr>
        <w:t xml:space="preserve">im </w:t>
      </w:r>
      <w:r w:rsidR="00566CF6" w:rsidRPr="00251821">
        <w:rPr>
          <w:szCs w:val="22"/>
        </w:rPr>
        <w:t>Dekanat Enns-Lorch</w:t>
      </w:r>
      <w:r w:rsidRPr="00251821">
        <w:rPr>
          <w:szCs w:val="22"/>
        </w:rPr>
        <w:t>,</w:t>
      </w:r>
      <w:r w:rsidR="00566CF6" w:rsidRPr="00251821">
        <w:rPr>
          <w:rFonts w:cs="Arial"/>
          <w:szCs w:val="22"/>
          <w:lang w:eastAsia="de-AT"/>
        </w:rPr>
        <w:t xml:space="preserve"> sein 7</w:t>
      </w:r>
      <w:r w:rsidRPr="00251821">
        <w:rPr>
          <w:rFonts w:cs="Arial"/>
          <w:szCs w:val="22"/>
          <w:lang w:eastAsia="de-AT"/>
        </w:rPr>
        <w:t>5. Lebensjahr</w:t>
      </w:r>
      <w:r w:rsidRPr="00251821">
        <w:rPr>
          <w:szCs w:val="22"/>
        </w:rPr>
        <w:t xml:space="preserve">. </w:t>
      </w:r>
      <w:r w:rsidR="00566CF6" w:rsidRPr="00251821">
        <w:rPr>
          <w:szCs w:val="22"/>
        </w:rPr>
        <w:t xml:space="preserve">Er stammt aus Hartkirchen und wurde 1967 zum Priester geweiht. Nach </w:t>
      </w:r>
      <w:r w:rsidR="00127CC1" w:rsidRPr="00251821">
        <w:rPr>
          <w:szCs w:val="22"/>
        </w:rPr>
        <w:t>Kooperatorposten in Wolfern,</w:t>
      </w:r>
      <w:r w:rsidR="00566CF6" w:rsidRPr="00251821">
        <w:rPr>
          <w:szCs w:val="22"/>
        </w:rPr>
        <w:t xml:space="preserve"> Hörsching und Wels</w:t>
      </w:r>
      <w:r w:rsidR="00127CC1" w:rsidRPr="00251821">
        <w:rPr>
          <w:szCs w:val="22"/>
        </w:rPr>
        <w:t>-Hl. Familie</w:t>
      </w:r>
      <w:r w:rsidR="00015F49" w:rsidRPr="00251821">
        <w:rPr>
          <w:szCs w:val="22"/>
        </w:rPr>
        <w:t xml:space="preserve"> war</w:t>
      </w:r>
      <w:r w:rsidR="00566CF6" w:rsidRPr="00251821">
        <w:rPr>
          <w:szCs w:val="22"/>
        </w:rPr>
        <w:t xml:space="preserve"> er </w:t>
      </w:r>
      <w:r w:rsidR="00C26200" w:rsidRPr="00251821">
        <w:rPr>
          <w:szCs w:val="22"/>
        </w:rPr>
        <w:t xml:space="preserve">von </w:t>
      </w:r>
      <w:r w:rsidR="00127CC1" w:rsidRPr="00251821">
        <w:rPr>
          <w:szCs w:val="22"/>
        </w:rPr>
        <w:t xml:space="preserve">1971 </w:t>
      </w:r>
      <w:r w:rsidR="00015F49" w:rsidRPr="00251821">
        <w:rPr>
          <w:szCs w:val="22"/>
        </w:rPr>
        <w:t xml:space="preserve">bis 1985 </w:t>
      </w:r>
      <w:r w:rsidR="00566CF6" w:rsidRPr="00251821">
        <w:rPr>
          <w:szCs w:val="22"/>
        </w:rPr>
        <w:t xml:space="preserve">Hochschulseelsorger </w:t>
      </w:r>
      <w:r w:rsidR="00015F49" w:rsidRPr="00251821">
        <w:rPr>
          <w:szCs w:val="22"/>
        </w:rPr>
        <w:t xml:space="preserve">und Geistlicher Assistent der Katholischen Hochschuljugend </w:t>
      </w:r>
      <w:r w:rsidR="00566CF6" w:rsidRPr="00251821">
        <w:rPr>
          <w:szCs w:val="22"/>
        </w:rPr>
        <w:t>in Linz</w:t>
      </w:r>
      <w:r w:rsidR="00015F49" w:rsidRPr="00251821">
        <w:rPr>
          <w:szCs w:val="22"/>
        </w:rPr>
        <w:t>. In dieser Zeit war er ab 1983 auch der erste Seelsorger für die studierenden LaientheologInnen. Von 1982 bis 2000 war Bräuer Geistlicher Assistent der Ka</w:t>
      </w:r>
      <w:r w:rsidR="00905208" w:rsidRPr="00251821">
        <w:rPr>
          <w:szCs w:val="22"/>
        </w:rPr>
        <w:t>tholischen Aktion OÖ</w:t>
      </w:r>
      <w:r w:rsidR="00015F49" w:rsidRPr="00251821">
        <w:rPr>
          <w:szCs w:val="22"/>
        </w:rPr>
        <w:t xml:space="preserve">, </w:t>
      </w:r>
      <w:r w:rsidR="00AF0C83" w:rsidRPr="00251821">
        <w:rPr>
          <w:szCs w:val="22"/>
        </w:rPr>
        <w:t>von 1986 bis 1996</w:t>
      </w:r>
      <w:r w:rsidR="00015F49" w:rsidRPr="00251821">
        <w:rPr>
          <w:szCs w:val="22"/>
        </w:rPr>
        <w:t xml:space="preserve"> Geistlicher Assistent der Katholischen Frauenbewegung Österreichs und von 1985 bis 2005 Rektor des diözesanen Bildungshauses Schloss Puchberg bei Wels.</w:t>
      </w:r>
      <w:r w:rsidR="00905208" w:rsidRPr="00251821">
        <w:rPr>
          <w:szCs w:val="22"/>
        </w:rPr>
        <w:t xml:space="preserve"> Ernst Bräuer war von 2006 bis 2013 Rektor der Caritas OÖ und ist seither Kurat </w:t>
      </w:r>
      <w:r w:rsidR="00F03CA4" w:rsidRPr="00251821">
        <w:rPr>
          <w:szCs w:val="22"/>
        </w:rPr>
        <w:t>im</w:t>
      </w:r>
      <w:r w:rsidR="00905208" w:rsidRPr="00251821">
        <w:rPr>
          <w:szCs w:val="22"/>
        </w:rPr>
        <w:t xml:space="preserve"> Dekanat Enns-Lorch und Rektor der Diözesanfinanzkammer.</w:t>
      </w:r>
    </w:p>
    <w:p w:rsidR="00905208" w:rsidRPr="00251821" w:rsidRDefault="00905208" w:rsidP="00FE4091">
      <w:pPr>
        <w:rPr>
          <w:szCs w:val="22"/>
        </w:rPr>
      </w:pPr>
    </w:p>
    <w:p w:rsidR="00DE1202" w:rsidRPr="00251821" w:rsidRDefault="00DE1202" w:rsidP="00DE1202">
      <w:pPr>
        <w:rPr>
          <w:b/>
          <w:szCs w:val="22"/>
        </w:rPr>
      </w:pPr>
      <w:r w:rsidRPr="00251821">
        <w:rPr>
          <w:b/>
          <w:szCs w:val="22"/>
        </w:rPr>
        <w:t xml:space="preserve">Am 26. Jänner 2018 </w:t>
      </w:r>
    </w:p>
    <w:p w:rsidR="00DE1202" w:rsidRPr="00251821" w:rsidRDefault="00DE1202" w:rsidP="00DE1202">
      <w:pPr>
        <w:rPr>
          <w:szCs w:val="22"/>
        </w:rPr>
      </w:pPr>
      <w:r w:rsidRPr="00251821">
        <w:rPr>
          <w:szCs w:val="22"/>
        </w:rPr>
        <w:t xml:space="preserve">wird Konsistorialrat </w:t>
      </w:r>
      <w:r w:rsidRPr="00251821">
        <w:rPr>
          <w:b/>
          <w:szCs w:val="22"/>
        </w:rPr>
        <w:t>Mag. Josef Michal</w:t>
      </w:r>
      <w:r w:rsidRPr="00251821">
        <w:rPr>
          <w:szCs w:val="22"/>
        </w:rPr>
        <w:t xml:space="preserve">, Pfarrer in Windhaag bei Perg, 65 Jahre alt. Er stammt aus Weichstetten und wurde 1985 zum Priester geweiht. </w:t>
      </w:r>
      <w:r w:rsidR="00A74631" w:rsidRPr="00251821">
        <w:rPr>
          <w:szCs w:val="22"/>
        </w:rPr>
        <w:t xml:space="preserve">Anschließend war er Kooperator in Schwertberg und Freistadt. 1990 wurde Michal zum Pfarradministrator in Windhaag bei Perg bestellt, seit 1991 ist er dort Pfarrer. </w:t>
      </w:r>
      <w:r w:rsidR="0084427C" w:rsidRPr="00251821">
        <w:rPr>
          <w:szCs w:val="22"/>
        </w:rPr>
        <w:t>Seit 2000</w:t>
      </w:r>
      <w:r w:rsidR="00342ED8" w:rsidRPr="00251821">
        <w:rPr>
          <w:szCs w:val="22"/>
        </w:rPr>
        <w:t xml:space="preserve"> ist Josef Michal</w:t>
      </w:r>
      <w:r w:rsidRPr="00251821">
        <w:rPr>
          <w:szCs w:val="22"/>
        </w:rPr>
        <w:t xml:space="preserve"> zusätzlich </w:t>
      </w:r>
      <w:r w:rsidR="0084427C" w:rsidRPr="00251821">
        <w:rPr>
          <w:szCs w:val="22"/>
        </w:rPr>
        <w:t xml:space="preserve">Pfarrmoderator bzw. </w:t>
      </w:r>
      <w:r w:rsidRPr="00251821">
        <w:rPr>
          <w:szCs w:val="22"/>
        </w:rPr>
        <w:t>Pfarrprovisor</w:t>
      </w:r>
      <w:r w:rsidR="0084427C" w:rsidRPr="00251821">
        <w:rPr>
          <w:szCs w:val="22"/>
        </w:rPr>
        <w:t xml:space="preserve"> (ab 2003)</w:t>
      </w:r>
      <w:r w:rsidRPr="00251821">
        <w:rPr>
          <w:szCs w:val="22"/>
        </w:rPr>
        <w:t xml:space="preserve"> von Rechberg.</w:t>
      </w:r>
    </w:p>
    <w:p w:rsidR="00AB0DE6" w:rsidRPr="00251821" w:rsidRDefault="00AB0DE6" w:rsidP="00DE1202">
      <w:pPr>
        <w:rPr>
          <w:szCs w:val="22"/>
        </w:rPr>
      </w:pPr>
    </w:p>
    <w:p w:rsidR="00DE1202" w:rsidRPr="00251821" w:rsidRDefault="00DE1202" w:rsidP="00DE1202">
      <w:pPr>
        <w:rPr>
          <w:rFonts w:cs="Arial"/>
          <w:szCs w:val="22"/>
        </w:rPr>
      </w:pPr>
      <w:r w:rsidRPr="00251821">
        <w:rPr>
          <w:rFonts w:cs="Arial"/>
          <w:b/>
          <w:bCs/>
          <w:szCs w:val="22"/>
        </w:rPr>
        <w:t>Am 26. Jänner 2018</w:t>
      </w:r>
    </w:p>
    <w:p w:rsidR="00F03CA4" w:rsidRPr="00251821" w:rsidRDefault="00DE1202" w:rsidP="00DE1202">
      <w:pPr>
        <w:rPr>
          <w:szCs w:val="22"/>
        </w:rPr>
      </w:pPr>
      <w:r w:rsidRPr="00251821">
        <w:rPr>
          <w:rFonts w:cs="Arial"/>
          <w:szCs w:val="22"/>
        </w:rPr>
        <w:t xml:space="preserve">feiert Konsistorialrat </w:t>
      </w:r>
      <w:r w:rsidRPr="00251821">
        <w:rPr>
          <w:rFonts w:cs="Arial"/>
          <w:b/>
          <w:bCs/>
          <w:szCs w:val="22"/>
        </w:rPr>
        <w:t>Mag. P. Johann</w:t>
      </w:r>
      <w:r w:rsidR="00B516E2" w:rsidRPr="00251821">
        <w:rPr>
          <w:rFonts w:cs="Arial"/>
          <w:b/>
          <w:bCs/>
          <w:szCs w:val="22"/>
        </w:rPr>
        <w:t>es</w:t>
      </w:r>
      <w:r w:rsidRPr="00251821">
        <w:rPr>
          <w:rFonts w:cs="Arial"/>
          <w:b/>
          <w:bCs/>
          <w:szCs w:val="22"/>
        </w:rPr>
        <w:t xml:space="preserve"> Mülleder OCist</w:t>
      </w:r>
      <w:r w:rsidRPr="00251821">
        <w:rPr>
          <w:rFonts w:cs="Arial"/>
          <w:szCs w:val="22"/>
        </w:rPr>
        <w:t xml:space="preserve">, Zisterzienser des Stiftes Wilhering, Pfarrer der Stiftspfarre Wilhering, </w:t>
      </w:r>
      <w:r w:rsidRPr="00251821">
        <w:rPr>
          <w:szCs w:val="22"/>
        </w:rPr>
        <w:t xml:space="preserve">seinen 60. Geburtstag. </w:t>
      </w:r>
      <w:r w:rsidR="00AB0DE6" w:rsidRPr="00251821">
        <w:rPr>
          <w:szCs w:val="22"/>
        </w:rPr>
        <w:t xml:space="preserve">Er ist gebürtig aus Vorderweißenbach. Nach der Matura am BORG Linz trat er ins Stift Wilhering ein. Er studierte in Linz Theologie und wurde 1987 zum Priester geweiht. </w:t>
      </w:r>
      <w:r w:rsidR="00F51C2D" w:rsidRPr="00251821">
        <w:rPr>
          <w:szCs w:val="22"/>
        </w:rPr>
        <w:t xml:space="preserve">P. Johannes war anschließend </w:t>
      </w:r>
      <w:r w:rsidR="004C29C3" w:rsidRPr="00251821">
        <w:rPr>
          <w:szCs w:val="22"/>
        </w:rPr>
        <w:t xml:space="preserve">Religionsprofessor am BORG Linz </w:t>
      </w:r>
      <w:r w:rsidR="008A6C8E">
        <w:rPr>
          <w:szCs w:val="22"/>
        </w:rPr>
        <w:t>sowie</w:t>
      </w:r>
      <w:r w:rsidR="004C29C3" w:rsidRPr="00251821">
        <w:rPr>
          <w:szCs w:val="22"/>
        </w:rPr>
        <w:t xml:space="preserve"> </w:t>
      </w:r>
      <w:r w:rsidR="00F51C2D" w:rsidRPr="00251821">
        <w:rPr>
          <w:szCs w:val="22"/>
        </w:rPr>
        <w:t>Kooperator in O</w:t>
      </w:r>
      <w:r w:rsidR="004C29C3" w:rsidRPr="00251821">
        <w:rPr>
          <w:szCs w:val="22"/>
        </w:rPr>
        <w:t>ttensheim und Bad Leonfelden</w:t>
      </w:r>
      <w:r w:rsidR="00F51C2D" w:rsidRPr="00251821">
        <w:rPr>
          <w:szCs w:val="22"/>
        </w:rPr>
        <w:t xml:space="preserve">. Ab 1997 war er Kooperator in der Stiftspfarre </w:t>
      </w:r>
      <w:r w:rsidR="009D1CD8" w:rsidRPr="00251821">
        <w:rPr>
          <w:szCs w:val="22"/>
        </w:rPr>
        <w:t xml:space="preserve">Wilhering, ab 1998 zusätzlich Pfarrprovisor von Dörnbach. 2002 wurde P. Johannes </w:t>
      </w:r>
      <w:r w:rsidR="009F7D9D" w:rsidRPr="00251821">
        <w:rPr>
          <w:szCs w:val="22"/>
        </w:rPr>
        <w:t>zum Kooperator von</w:t>
      </w:r>
      <w:r w:rsidR="009D1CD8" w:rsidRPr="00251821">
        <w:rPr>
          <w:szCs w:val="22"/>
        </w:rPr>
        <w:t xml:space="preserve"> Bad </w:t>
      </w:r>
      <w:r w:rsidR="009F7D9D" w:rsidRPr="00251821">
        <w:rPr>
          <w:szCs w:val="22"/>
        </w:rPr>
        <w:t>Leonfelden bestellt und war ab 2015 außerdem Pfarrprovisor in Vorderweißenbach. S</w:t>
      </w:r>
      <w:r w:rsidR="00264A85" w:rsidRPr="00251821">
        <w:rPr>
          <w:szCs w:val="22"/>
        </w:rPr>
        <w:t>eit September 2017</w:t>
      </w:r>
      <w:r w:rsidR="009F7D9D" w:rsidRPr="00251821">
        <w:rPr>
          <w:szCs w:val="22"/>
        </w:rPr>
        <w:t xml:space="preserve"> ist P. Johannes Mülleder </w:t>
      </w:r>
      <w:r w:rsidR="009D1CD8" w:rsidRPr="00251821">
        <w:rPr>
          <w:szCs w:val="22"/>
        </w:rPr>
        <w:t>Stiftspfarrer in Wilhering. Er i</w:t>
      </w:r>
      <w:r w:rsidR="002E111C" w:rsidRPr="00251821">
        <w:rPr>
          <w:szCs w:val="22"/>
        </w:rPr>
        <w:t xml:space="preserve">st seit </w:t>
      </w:r>
      <w:r w:rsidR="00482D33" w:rsidRPr="00251821">
        <w:rPr>
          <w:szCs w:val="22"/>
        </w:rPr>
        <w:t xml:space="preserve">1990 auch Kolpingpräses in Linz, seit 1997 Religionsprofessor am Stiftsgymnasium Wilhering und seit 2001 </w:t>
      </w:r>
      <w:r w:rsidR="002E111C" w:rsidRPr="00251821">
        <w:rPr>
          <w:szCs w:val="22"/>
        </w:rPr>
        <w:t>Prior des Stiftes</w:t>
      </w:r>
      <w:r w:rsidR="00482D33" w:rsidRPr="00251821">
        <w:rPr>
          <w:szCs w:val="22"/>
        </w:rPr>
        <w:t xml:space="preserve"> Wilhering.</w:t>
      </w:r>
      <w:r w:rsidR="000340A0" w:rsidRPr="00251821">
        <w:rPr>
          <w:szCs w:val="22"/>
        </w:rPr>
        <w:t xml:space="preserve"> Im Stift hat er außerdem die Funktion des Ökonomen und Novizenmeisters.</w:t>
      </w:r>
    </w:p>
    <w:p w:rsidR="00AB0DE6" w:rsidRPr="00251821" w:rsidRDefault="00AB0DE6" w:rsidP="00DE1202">
      <w:pPr>
        <w:rPr>
          <w:szCs w:val="22"/>
        </w:rPr>
      </w:pPr>
    </w:p>
    <w:p w:rsidR="00DE1202" w:rsidRPr="00251821" w:rsidRDefault="00DE1202" w:rsidP="00DE1202">
      <w:pPr>
        <w:rPr>
          <w:b/>
          <w:szCs w:val="22"/>
        </w:rPr>
      </w:pPr>
      <w:r w:rsidRPr="00251821">
        <w:rPr>
          <w:b/>
          <w:szCs w:val="22"/>
        </w:rPr>
        <w:t>Am 28. Jänner 2018</w:t>
      </w:r>
    </w:p>
    <w:p w:rsidR="00FE4091" w:rsidRPr="00251821" w:rsidRDefault="00DE1202" w:rsidP="00FE4091">
      <w:pPr>
        <w:rPr>
          <w:szCs w:val="22"/>
        </w:rPr>
      </w:pPr>
      <w:r w:rsidRPr="00251821">
        <w:rPr>
          <w:rFonts w:cs="Arial"/>
          <w:szCs w:val="22"/>
          <w:lang w:eastAsia="zh-CN"/>
        </w:rPr>
        <w:t xml:space="preserve">vollendet </w:t>
      </w:r>
      <w:r w:rsidRPr="00251821">
        <w:rPr>
          <w:szCs w:val="22"/>
        </w:rPr>
        <w:t>Konsistorialrat</w:t>
      </w:r>
      <w:r w:rsidRPr="00251821">
        <w:rPr>
          <w:rFonts w:cs="Arial"/>
          <w:b/>
          <w:szCs w:val="22"/>
          <w:lang w:eastAsia="zh-CN"/>
        </w:rPr>
        <w:t xml:space="preserve"> Johann Wührer</w:t>
      </w:r>
      <w:r w:rsidRPr="00251821">
        <w:rPr>
          <w:rFonts w:cs="Arial"/>
          <w:szCs w:val="22"/>
          <w:lang w:eastAsia="zh-CN"/>
        </w:rPr>
        <w:t xml:space="preserve">, </w:t>
      </w:r>
      <w:r w:rsidR="00F03CA4" w:rsidRPr="00251821">
        <w:rPr>
          <w:szCs w:val="22"/>
        </w:rPr>
        <w:t xml:space="preserve">em. Pfarrer, Kurat im </w:t>
      </w:r>
      <w:r w:rsidRPr="00251821">
        <w:rPr>
          <w:szCs w:val="22"/>
        </w:rPr>
        <w:t>Dekanat Linz-Süd,</w:t>
      </w:r>
      <w:r w:rsidRPr="00251821">
        <w:rPr>
          <w:rFonts w:cs="Arial"/>
          <w:szCs w:val="22"/>
          <w:lang w:eastAsia="de-AT"/>
        </w:rPr>
        <w:t xml:space="preserve"> sein 75. Lebensjahr</w:t>
      </w:r>
      <w:r w:rsidRPr="00251821">
        <w:rPr>
          <w:szCs w:val="22"/>
        </w:rPr>
        <w:t xml:space="preserve">. Er </w:t>
      </w:r>
      <w:r w:rsidR="0072013B" w:rsidRPr="00251821">
        <w:rPr>
          <w:szCs w:val="22"/>
        </w:rPr>
        <w:t xml:space="preserve">wurde in Losenstein geboren und 1966 zum Priester geweiht. Nach Kooperatorposten in </w:t>
      </w:r>
      <w:r w:rsidR="00F03CA4" w:rsidRPr="00251821">
        <w:rPr>
          <w:szCs w:val="22"/>
        </w:rPr>
        <w:t xml:space="preserve">Gaflenz, </w:t>
      </w:r>
      <w:r w:rsidR="0072013B" w:rsidRPr="00251821">
        <w:rPr>
          <w:szCs w:val="22"/>
        </w:rPr>
        <w:t xml:space="preserve">Schwertberg und Steyr-Ennsleite war er Seelsorger in Franking und Haigermoos. Von 1983 bis 2000 war </w:t>
      </w:r>
      <w:r w:rsidR="009F7D9D" w:rsidRPr="00251821">
        <w:rPr>
          <w:szCs w:val="22"/>
        </w:rPr>
        <w:t xml:space="preserve">Johann </w:t>
      </w:r>
      <w:r w:rsidR="0072013B" w:rsidRPr="00251821">
        <w:rPr>
          <w:szCs w:val="22"/>
        </w:rPr>
        <w:t>Wü</w:t>
      </w:r>
      <w:r w:rsidR="00FA0044" w:rsidRPr="00251821">
        <w:rPr>
          <w:szCs w:val="22"/>
        </w:rPr>
        <w:t xml:space="preserve">hrer Betriebsseelsorger in der Betriebsgemeinde Voest </w:t>
      </w:r>
      <w:r w:rsidR="0072013B" w:rsidRPr="00251821">
        <w:rPr>
          <w:szCs w:val="22"/>
        </w:rPr>
        <w:t xml:space="preserve">(„Voestpfarrer“) </w:t>
      </w:r>
      <w:r w:rsidR="000340A0" w:rsidRPr="00251821">
        <w:rPr>
          <w:szCs w:val="22"/>
        </w:rPr>
        <w:t>zusätzlich von 1984 bis 2000 Pfarradministrator von Maria Laah. A</w:t>
      </w:r>
      <w:r w:rsidR="0072013B" w:rsidRPr="00251821">
        <w:rPr>
          <w:szCs w:val="22"/>
        </w:rPr>
        <w:t xml:space="preserve">nschließend bis </w:t>
      </w:r>
      <w:r w:rsidR="00FA0044" w:rsidRPr="00251821">
        <w:rPr>
          <w:szCs w:val="22"/>
        </w:rPr>
        <w:t xml:space="preserve">zu seiner Emeritierung </w:t>
      </w:r>
      <w:r w:rsidR="0072013B" w:rsidRPr="00251821">
        <w:rPr>
          <w:szCs w:val="22"/>
        </w:rPr>
        <w:t xml:space="preserve">2008 </w:t>
      </w:r>
      <w:r w:rsidR="000340A0" w:rsidRPr="00251821">
        <w:rPr>
          <w:szCs w:val="22"/>
        </w:rPr>
        <w:t xml:space="preserve">war er </w:t>
      </w:r>
      <w:r w:rsidR="0072013B" w:rsidRPr="00251821">
        <w:rPr>
          <w:szCs w:val="22"/>
        </w:rPr>
        <w:t xml:space="preserve">Pfarrer in Reichenau im Mühlkreis. </w:t>
      </w:r>
      <w:r w:rsidR="00FA0044" w:rsidRPr="00251821">
        <w:rPr>
          <w:szCs w:val="22"/>
        </w:rPr>
        <w:t xml:space="preserve">Im Jahr 2012 war er für ein halbes Jahr Pfarrprovisor von Steyregg. </w:t>
      </w:r>
      <w:r w:rsidR="009F7D9D" w:rsidRPr="00251821">
        <w:rPr>
          <w:szCs w:val="22"/>
        </w:rPr>
        <w:t>Wührer</w:t>
      </w:r>
      <w:r w:rsidR="0072013B" w:rsidRPr="00251821">
        <w:rPr>
          <w:szCs w:val="22"/>
        </w:rPr>
        <w:t xml:space="preserve"> war auch Geistlicher Assistent der Katholischen ArbeitnehmerInnen Bewegung Oberö</w:t>
      </w:r>
      <w:r w:rsidR="00FA0044" w:rsidRPr="00251821">
        <w:rPr>
          <w:szCs w:val="22"/>
        </w:rPr>
        <w:t>sterreich, Vorsitzender von Welthaus Linz und ist seit 2009</w:t>
      </w:r>
      <w:r w:rsidR="004C29C3" w:rsidRPr="00251821">
        <w:rPr>
          <w:szCs w:val="22"/>
        </w:rPr>
        <w:t xml:space="preserve"> Kurat im Dekanat Linz-Süd</w:t>
      </w:r>
      <w:r w:rsidR="0072013B" w:rsidRPr="00251821">
        <w:rPr>
          <w:szCs w:val="22"/>
        </w:rPr>
        <w:t>.</w:t>
      </w:r>
    </w:p>
    <w:p w:rsidR="003472D4" w:rsidRPr="00251821" w:rsidRDefault="003472D4" w:rsidP="00FE4091">
      <w:pPr>
        <w:rPr>
          <w:szCs w:val="22"/>
        </w:rPr>
      </w:pPr>
    </w:p>
    <w:p w:rsidR="003472D4" w:rsidRPr="00251821" w:rsidRDefault="003472D4" w:rsidP="003472D4">
      <w:pPr>
        <w:rPr>
          <w:b/>
          <w:szCs w:val="22"/>
        </w:rPr>
      </w:pPr>
      <w:r w:rsidRPr="00251821">
        <w:rPr>
          <w:b/>
          <w:szCs w:val="22"/>
        </w:rPr>
        <w:t xml:space="preserve">Am 29. Jänner 2018 </w:t>
      </w:r>
    </w:p>
    <w:p w:rsidR="003472D4" w:rsidRPr="00251821" w:rsidRDefault="003472D4" w:rsidP="003472D4">
      <w:pPr>
        <w:rPr>
          <w:szCs w:val="22"/>
        </w:rPr>
      </w:pPr>
      <w:r w:rsidRPr="00251821">
        <w:rPr>
          <w:szCs w:val="22"/>
        </w:rPr>
        <w:t xml:space="preserve">wird Konsistorialrat </w:t>
      </w:r>
      <w:r w:rsidRPr="00251821">
        <w:rPr>
          <w:b/>
          <w:szCs w:val="22"/>
        </w:rPr>
        <w:t>Johann Stöllnberger</w:t>
      </w:r>
      <w:r w:rsidRPr="00251821">
        <w:rPr>
          <w:szCs w:val="22"/>
        </w:rPr>
        <w:t xml:space="preserve">, </w:t>
      </w:r>
      <w:r w:rsidR="00E208C0" w:rsidRPr="00251821">
        <w:rPr>
          <w:szCs w:val="22"/>
        </w:rPr>
        <w:t xml:space="preserve">em. Pfarrer, Kurat im </w:t>
      </w:r>
      <w:r w:rsidRPr="00251821">
        <w:rPr>
          <w:szCs w:val="22"/>
        </w:rPr>
        <w:t>Dekanat Eferding, 80 Jahre alt. Der gebürtige Losensteiner wurde 1963 zum Priester geweiht. Er war anschließend Kooperator in Saxen, Eferding und Lenzing, wo er auch Pfarrprovisor war. Von 1973 bis 2005 war</w:t>
      </w:r>
      <w:r w:rsidR="00E208C0" w:rsidRPr="00251821">
        <w:rPr>
          <w:szCs w:val="22"/>
        </w:rPr>
        <w:t xml:space="preserve"> Johann </w:t>
      </w:r>
      <w:r w:rsidRPr="00251821">
        <w:rPr>
          <w:szCs w:val="22"/>
        </w:rPr>
        <w:t>Stölln</w:t>
      </w:r>
      <w:r w:rsidR="00E208C0" w:rsidRPr="00251821">
        <w:rPr>
          <w:szCs w:val="22"/>
        </w:rPr>
        <w:t>berger Pfarrer in Schwertberg, v</w:t>
      </w:r>
      <w:r w:rsidRPr="00251821">
        <w:rPr>
          <w:szCs w:val="22"/>
        </w:rPr>
        <w:t>on 1989 bis 1999 war er auch Dechant des Dekanates Perg.</w:t>
      </w:r>
      <w:r w:rsidR="00C306FB" w:rsidRPr="00251821">
        <w:rPr>
          <w:szCs w:val="22"/>
        </w:rPr>
        <w:t xml:space="preserve"> Seit seiner Pensionierung </w:t>
      </w:r>
      <w:r w:rsidR="00E208C0" w:rsidRPr="00251821">
        <w:rPr>
          <w:szCs w:val="22"/>
        </w:rPr>
        <w:t>2005</w:t>
      </w:r>
      <w:r w:rsidR="00C306FB" w:rsidRPr="00251821">
        <w:rPr>
          <w:szCs w:val="22"/>
        </w:rPr>
        <w:t xml:space="preserve"> wohnt er in Eferding und hilft als Kurat im Dekanat mit.</w:t>
      </w:r>
    </w:p>
    <w:p w:rsidR="00F200F2" w:rsidRPr="00251821" w:rsidRDefault="00F200F2" w:rsidP="003472D4">
      <w:pPr>
        <w:rPr>
          <w:szCs w:val="22"/>
        </w:rPr>
      </w:pPr>
    </w:p>
    <w:p w:rsidR="00482104" w:rsidRPr="00251821" w:rsidRDefault="00482104" w:rsidP="003472D4">
      <w:pPr>
        <w:rPr>
          <w:b/>
          <w:szCs w:val="22"/>
        </w:rPr>
      </w:pPr>
      <w:r w:rsidRPr="00251821">
        <w:rPr>
          <w:b/>
          <w:szCs w:val="22"/>
        </w:rPr>
        <w:t>Am 29. Jänner 2018</w:t>
      </w:r>
    </w:p>
    <w:p w:rsidR="000D1B46" w:rsidRPr="00251821" w:rsidRDefault="00482104" w:rsidP="000D1B46">
      <w:pPr>
        <w:rPr>
          <w:rFonts w:cs="Arial"/>
          <w:szCs w:val="22"/>
        </w:rPr>
      </w:pPr>
      <w:r w:rsidRPr="00251821">
        <w:rPr>
          <w:rFonts w:cs="Arial"/>
          <w:color w:val="000000"/>
          <w:szCs w:val="22"/>
        </w:rPr>
        <w:t xml:space="preserve">feiert </w:t>
      </w:r>
      <w:r w:rsidR="000B1889" w:rsidRPr="000B1889">
        <w:rPr>
          <w:rFonts w:cs="Arial"/>
          <w:b/>
          <w:color w:val="000000"/>
          <w:szCs w:val="22"/>
        </w:rPr>
        <w:t xml:space="preserve">Dipl.-PAss. </w:t>
      </w:r>
      <w:r w:rsidRPr="000B1889">
        <w:rPr>
          <w:rFonts w:cs="Arial"/>
          <w:b/>
          <w:color w:val="000000"/>
          <w:szCs w:val="22"/>
        </w:rPr>
        <w:t>Robert Bräuer</w:t>
      </w:r>
      <w:r w:rsidRPr="00251821">
        <w:rPr>
          <w:rFonts w:cs="Arial"/>
          <w:color w:val="000000"/>
          <w:szCs w:val="22"/>
        </w:rPr>
        <w:t xml:space="preserve">, Pastoralassistent in </w:t>
      </w:r>
      <w:r w:rsidR="000D1B46" w:rsidRPr="00251821">
        <w:rPr>
          <w:rFonts w:cs="Arial"/>
          <w:color w:val="000000"/>
          <w:szCs w:val="22"/>
        </w:rPr>
        <w:t xml:space="preserve">der Pfarre </w:t>
      </w:r>
      <w:r w:rsidRPr="00251821">
        <w:rPr>
          <w:rFonts w:cs="Arial"/>
          <w:color w:val="000000"/>
          <w:szCs w:val="22"/>
        </w:rPr>
        <w:t xml:space="preserve">Rohrbach und </w:t>
      </w:r>
      <w:r w:rsidR="000D1B46" w:rsidRPr="00251821">
        <w:rPr>
          <w:rFonts w:cs="Arial"/>
          <w:color w:val="000000"/>
          <w:szCs w:val="22"/>
        </w:rPr>
        <w:t>im Treffpunkt mensch &amp; arbeit Rohrbach</w:t>
      </w:r>
      <w:r w:rsidRPr="00251821">
        <w:rPr>
          <w:rFonts w:cs="Arial"/>
          <w:color w:val="000000"/>
          <w:szCs w:val="22"/>
        </w:rPr>
        <w:t xml:space="preserve">, seinen 60. Geburtstag. </w:t>
      </w:r>
      <w:r w:rsidR="000D1B46" w:rsidRPr="00251821">
        <w:rPr>
          <w:rFonts w:cs="Arial"/>
          <w:szCs w:val="22"/>
        </w:rPr>
        <w:t>Er stammt aus Haslach und war ursprünglich Webmeister und von 1981 bis 1985 Organisationssekretär der Katholischen ArbeiterInnen-Jugend</w:t>
      </w:r>
      <w:r w:rsidR="00835DB4" w:rsidRPr="00251821">
        <w:rPr>
          <w:rFonts w:cs="Arial"/>
          <w:szCs w:val="22"/>
        </w:rPr>
        <w:t>. Seit Herbst 1987 ist</w:t>
      </w:r>
      <w:r w:rsidR="000D1B46" w:rsidRPr="00251821">
        <w:rPr>
          <w:rFonts w:cs="Arial"/>
          <w:szCs w:val="22"/>
        </w:rPr>
        <w:t xml:space="preserve"> er in der Betriebsseelsorge Oberes Mühlviertel </w:t>
      </w:r>
      <w:r w:rsidR="00663A67" w:rsidRPr="00251821">
        <w:rPr>
          <w:rFonts w:cs="Arial"/>
          <w:szCs w:val="22"/>
        </w:rPr>
        <w:t xml:space="preserve">tätig </w:t>
      </w:r>
      <w:r w:rsidR="000D1B46" w:rsidRPr="00251821">
        <w:rPr>
          <w:rFonts w:cs="Arial"/>
          <w:szCs w:val="22"/>
        </w:rPr>
        <w:t>und wirkte in verschiedenen Projekten wie z. B. Arbeit mit Fabrik</w:t>
      </w:r>
      <w:r w:rsidR="00513FE7">
        <w:rPr>
          <w:rFonts w:cs="Arial"/>
          <w:szCs w:val="22"/>
        </w:rPr>
        <w:t>s</w:t>
      </w:r>
      <w:r w:rsidR="000D1B46" w:rsidRPr="00251821">
        <w:rPr>
          <w:rFonts w:cs="Arial"/>
          <w:szCs w:val="22"/>
        </w:rPr>
        <w:t>arbeiterInnen, Bauarbeitern, Arbeitssuchenden in Kombination mit dem Aufbau von Arbeitslosenprojekten des Vereines ALOM, Böhmerwaldwerkstatt</w:t>
      </w:r>
      <w:r w:rsidR="00912148" w:rsidRPr="00251821">
        <w:rPr>
          <w:rFonts w:cs="Arial"/>
          <w:szCs w:val="22"/>
        </w:rPr>
        <w:t>, Manufaktur Haslach</w:t>
      </w:r>
      <w:r w:rsidR="000D1B46" w:rsidRPr="00251821">
        <w:rPr>
          <w:rFonts w:cs="Arial"/>
          <w:szCs w:val="22"/>
        </w:rPr>
        <w:t xml:space="preserve">. Weiters </w:t>
      </w:r>
      <w:r w:rsidR="00835DB4" w:rsidRPr="00251821">
        <w:rPr>
          <w:rFonts w:cs="Arial"/>
          <w:szCs w:val="22"/>
        </w:rPr>
        <w:t xml:space="preserve">ist </w:t>
      </w:r>
      <w:r w:rsidR="000D1B46" w:rsidRPr="00251821">
        <w:rPr>
          <w:rFonts w:cs="Arial"/>
          <w:szCs w:val="22"/>
        </w:rPr>
        <w:t>er in der Vernetzung von sozialen Einrichtungen im oberen Mühlviertel maßgeblich beteiligt. 2009 begann er mit der berufsbegleitenden Ausbildung am Seminar für kirchliche Berufe als Pastoraler Mitarbeiter in der Pfarre Rohrbach und in der Betriebsseelsorge. Robert Bräuer ist verheiratet und Vater von vier Töchtern</w:t>
      </w:r>
      <w:r w:rsidR="00912148" w:rsidRPr="00251821">
        <w:rPr>
          <w:rFonts w:cs="Arial"/>
          <w:szCs w:val="22"/>
        </w:rPr>
        <w:t>.</w:t>
      </w:r>
    </w:p>
    <w:p w:rsidR="000D1B46" w:rsidRPr="00251821" w:rsidRDefault="000D1B46" w:rsidP="000D1B46">
      <w:pPr>
        <w:rPr>
          <w:rFonts w:cs="Arial"/>
          <w:szCs w:val="22"/>
        </w:rPr>
      </w:pPr>
    </w:p>
    <w:p w:rsidR="003472D4" w:rsidRPr="00251821" w:rsidRDefault="003472D4" w:rsidP="003472D4">
      <w:pPr>
        <w:rPr>
          <w:rFonts w:cs="Arial"/>
          <w:szCs w:val="22"/>
        </w:rPr>
      </w:pPr>
      <w:r w:rsidRPr="00251821">
        <w:rPr>
          <w:rFonts w:cs="Arial"/>
          <w:b/>
          <w:bCs/>
          <w:szCs w:val="22"/>
        </w:rPr>
        <w:t xml:space="preserve">Am </w:t>
      </w:r>
      <w:r w:rsidR="000F35A6" w:rsidRPr="00251821">
        <w:rPr>
          <w:rFonts w:cs="Arial"/>
          <w:b/>
          <w:bCs/>
          <w:szCs w:val="22"/>
        </w:rPr>
        <w:t>31</w:t>
      </w:r>
      <w:r w:rsidRPr="00251821">
        <w:rPr>
          <w:rFonts w:cs="Arial"/>
          <w:b/>
          <w:bCs/>
          <w:szCs w:val="22"/>
        </w:rPr>
        <w:t>. Jänner 2018</w:t>
      </w:r>
    </w:p>
    <w:p w:rsidR="003472D4" w:rsidRPr="00582083" w:rsidRDefault="00462386" w:rsidP="003472D4">
      <w:pPr>
        <w:rPr>
          <w:szCs w:val="22"/>
        </w:rPr>
      </w:pPr>
      <w:r w:rsidRPr="00251821">
        <w:rPr>
          <w:rFonts w:cs="Arial"/>
          <w:szCs w:val="22"/>
        </w:rPr>
        <w:t>vollende</w:t>
      </w:r>
      <w:r w:rsidR="003472D4" w:rsidRPr="00251821">
        <w:rPr>
          <w:rFonts w:cs="Arial"/>
          <w:szCs w:val="22"/>
        </w:rPr>
        <w:t xml:space="preserve">t </w:t>
      </w:r>
      <w:r w:rsidR="000F35A6" w:rsidRPr="00251821">
        <w:rPr>
          <w:rFonts w:cs="Arial"/>
          <w:b/>
          <w:szCs w:val="22"/>
        </w:rPr>
        <w:t>Univ.-Prof. em. Dr. Florian Uhl</w:t>
      </w:r>
      <w:r w:rsidR="000F35A6" w:rsidRPr="00251821">
        <w:rPr>
          <w:rFonts w:cs="Arial"/>
          <w:szCs w:val="22"/>
        </w:rPr>
        <w:t>, emeritierter Professor für Philosophie an der Katholischen Privat-Universität Linz</w:t>
      </w:r>
      <w:r w:rsidR="003472D4" w:rsidRPr="00251821">
        <w:rPr>
          <w:rFonts w:cs="Arial"/>
          <w:szCs w:val="22"/>
        </w:rPr>
        <w:t xml:space="preserve">, </w:t>
      </w:r>
      <w:r w:rsidR="003472D4" w:rsidRPr="00251821">
        <w:rPr>
          <w:szCs w:val="22"/>
        </w:rPr>
        <w:t>s</w:t>
      </w:r>
      <w:r w:rsidRPr="00251821">
        <w:rPr>
          <w:szCs w:val="22"/>
        </w:rPr>
        <w:t>ein</w:t>
      </w:r>
      <w:r w:rsidR="000F35A6" w:rsidRPr="00251821">
        <w:rPr>
          <w:szCs w:val="22"/>
        </w:rPr>
        <w:t xml:space="preserve"> 70</w:t>
      </w:r>
      <w:r w:rsidRPr="00251821">
        <w:rPr>
          <w:szCs w:val="22"/>
        </w:rPr>
        <w:t>. Lebensjahr</w:t>
      </w:r>
      <w:r w:rsidR="003472D4" w:rsidRPr="00251821">
        <w:rPr>
          <w:szCs w:val="22"/>
        </w:rPr>
        <w:t xml:space="preserve">. </w:t>
      </w:r>
      <w:r w:rsidR="000F35A6" w:rsidRPr="00251821">
        <w:rPr>
          <w:szCs w:val="22"/>
        </w:rPr>
        <w:t xml:space="preserve">Er stammt aus Stainz in der Steiermark, studierte Philosophie und Theologie in Graz und Innsbruck und habilitierte sich 1989 an der Universität Innsbruck im Fachbereich „Christliche Philosophie“, wo er auch Universitätsdozent war. Ab 1990 war Dr. Uhl Professor für Philosophie an der KU Linz und Vorstand des Instituts für Philosophie. Von 1996 bis 2007 war er Präsident der Österreichischen Gesellschaft für Religionsphilosophie </w:t>
      </w:r>
      <w:r w:rsidR="00582083" w:rsidRPr="00251821">
        <w:rPr>
          <w:szCs w:val="22"/>
        </w:rPr>
        <w:t>und war dort auch</w:t>
      </w:r>
      <w:r w:rsidR="00342ED8" w:rsidRPr="00251821">
        <w:rPr>
          <w:szCs w:val="22"/>
        </w:rPr>
        <w:t xml:space="preserve"> im Vorstand. Prof. Uhl</w:t>
      </w:r>
      <w:r w:rsidR="006D56DF" w:rsidRPr="00251821">
        <w:rPr>
          <w:szCs w:val="22"/>
        </w:rPr>
        <w:t xml:space="preserve"> hatte auch Lehraufträge an den Universitäten</w:t>
      </w:r>
      <w:r w:rsidR="00194648" w:rsidRPr="00251821">
        <w:rPr>
          <w:szCs w:val="22"/>
        </w:rPr>
        <w:t xml:space="preserve"> Gra</w:t>
      </w:r>
      <w:r w:rsidR="006D56DF" w:rsidRPr="00251821">
        <w:rPr>
          <w:szCs w:val="22"/>
        </w:rPr>
        <w:t>z und Innsbruck.</w:t>
      </w:r>
      <w:r w:rsidR="00E37DCB" w:rsidRPr="00582083">
        <w:rPr>
          <w:szCs w:val="22"/>
        </w:rPr>
        <w:t xml:space="preserve"> </w:t>
      </w:r>
    </w:p>
    <w:p w:rsidR="00FE4091" w:rsidRPr="00582083" w:rsidRDefault="00FE4091" w:rsidP="0083510B">
      <w:pPr>
        <w:rPr>
          <w:szCs w:val="22"/>
        </w:rPr>
      </w:pPr>
    </w:p>
    <w:sectPr w:rsidR="00FE4091" w:rsidRPr="00582083"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CC2"/>
    <w:rsid w:val="00004103"/>
    <w:rsid w:val="00004137"/>
    <w:rsid w:val="00007D09"/>
    <w:rsid w:val="0001243C"/>
    <w:rsid w:val="000130DA"/>
    <w:rsid w:val="0001372D"/>
    <w:rsid w:val="00015F3C"/>
    <w:rsid w:val="00015F49"/>
    <w:rsid w:val="000224C1"/>
    <w:rsid w:val="000224F6"/>
    <w:rsid w:val="00023292"/>
    <w:rsid w:val="00027F83"/>
    <w:rsid w:val="00033508"/>
    <w:rsid w:val="000340A0"/>
    <w:rsid w:val="00034B5D"/>
    <w:rsid w:val="00040EA7"/>
    <w:rsid w:val="000424E3"/>
    <w:rsid w:val="00045D33"/>
    <w:rsid w:val="00046335"/>
    <w:rsid w:val="00047AAB"/>
    <w:rsid w:val="00051F7A"/>
    <w:rsid w:val="00054800"/>
    <w:rsid w:val="0005577C"/>
    <w:rsid w:val="000574A6"/>
    <w:rsid w:val="000603BD"/>
    <w:rsid w:val="00064923"/>
    <w:rsid w:val="00065303"/>
    <w:rsid w:val="0006794E"/>
    <w:rsid w:val="00070BBE"/>
    <w:rsid w:val="00071E52"/>
    <w:rsid w:val="00074205"/>
    <w:rsid w:val="00074500"/>
    <w:rsid w:val="00082E08"/>
    <w:rsid w:val="00085049"/>
    <w:rsid w:val="00085487"/>
    <w:rsid w:val="000854F4"/>
    <w:rsid w:val="00085521"/>
    <w:rsid w:val="00086271"/>
    <w:rsid w:val="0008710D"/>
    <w:rsid w:val="000906CE"/>
    <w:rsid w:val="00090A67"/>
    <w:rsid w:val="000933E4"/>
    <w:rsid w:val="000968B5"/>
    <w:rsid w:val="00097434"/>
    <w:rsid w:val="000A1B68"/>
    <w:rsid w:val="000A2E83"/>
    <w:rsid w:val="000A3552"/>
    <w:rsid w:val="000A5052"/>
    <w:rsid w:val="000B1889"/>
    <w:rsid w:val="000B207B"/>
    <w:rsid w:val="000B2855"/>
    <w:rsid w:val="000B3CAF"/>
    <w:rsid w:val="000B4438"/>
    <w:rsid w:val="000B45BD"/>
    <w:rsid w:val="000B54D8"/>
    <w:rsid w:val="000B7499"/>
    <w:rsid w:val="000C18C9"/>
    <w:rsid w:val="000C20B3"/>
    <w:rsid w:val="000C506C"/>
    <w:rsid w:val="000C5175"/>
    <w:rsid w:val="000C67D7"/>
    <w:rsid w:val="000C7EB4"/>
    <w:rsid w:val="000D1B46"/>
    <w:rsid w:val="000D2554"/>
    <w:rsid w:val="000D266B"/>
    <w:rsid w:val="000D3EA7"/>
    <w:rsid w:val="000D4D9E"/>
    <w:rsid w:val="000D5576"/>
    <w:rsid w:val="000D5BCF"/>
    <w:rsid w:val="000D6B6F"/>
    <w:rsid w:val="000E0BA3"/>
    <w:rsid w:val="000E2F56"/>
    <w:rsid w:val="000E4F94"/>
    <w:rsid w:val="000E5445"/>
    <w:rsid w:val="000E7DCC"/>
    <w:rsid w:val="000F2B42"/>
    <w:rsid w:val="000F2CBF"/>
    <w:rsid w:val="000F35A6"/>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14E4"/>
    <w:rsid w:val="00122A54"/>
    <w:rsid w:val="00123100"/>
    <w:rsid w:val="00123283"/>
    <w:rsid w:val="00127803"/>
    <w:rsid w:val="00127CC1"/>
    <w:rsid w:val="00130F5D"/>
    <w:rsid w:val="00131F0E"/>
    <w:rsid w:val="00132A74"/>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463B"/>
    <w:rsid w:val="00154E14"/>
    <w:rsid w:val="00156DE2"/>
    <w:rsid w:val="00157D21"/>
    <w:rsid w:val="0016157E"/>
    <w:rsid w:val="001623F1"/>
    <w:rsid w:val="001629C8"/>
    <w:rsid w:val="0016301B"/>
    <w:rsid w:val="0016483C"/>
    <w:rsid w:val="00167507"/>
    <w:rsid w:val="00171761"/>
    <w:rsid w:val="0017186C"/>
    <w:rsid w:val="00174346"/>
    <w:rsid w:val="00174574"/>
    <w:rsid w:val="001778DB"/>
    <w:rsid w:val="00177A63"/>
    <w:rsid w:val="00177EC1"/>
    <w:rsid w:val="001818B3"/>
    <w:rsid w:val="0018480F"/>
    <w:rsid w:val="00185B8F"/>
    <w:rsid w:val="00187177"/>
    <w:rsid w:val="00187398"/>
    <w:rsid w:val="00192BD6"/>
    <w:rsid w:val="00193597"/>
    <w:rsid w:val="001939DD"/>
    <w:rsid w:val="00194648"/>
    <w:rsid w:val="00195A7E"/>
    <w:rsid w:val="001A01A5"/>
    <w:rsid w:val="001A0214"/>
    <w:rsid w:val="001A1C3C"/>
    <w:rsid w:val="001A3676"/>
    <w:rsid w:val="001A3ACC"/>
    <w:rsid w:val="001A4001"/>
    <w:rsid w:val="001A59C5"/>
    <w:rsid w:val="001A7265"/>
    <w:rsid w:val="001A7949"/>
    <w:rsid w:val="001B0666"/>
    <w:rsid w:val="001B0892"/>
    <w:rsid w:val="001B18AA"/>
    <w:rsid w:val="001B21EA"/>
    <w:rsid w:val="001B3B72"/>
    <w:rsid w:val="001B4E99"/>
    <w:rsid w:val="001C19B8"/>
    <w:rsid w:val="001C2246"/>
    <w:rsid w:val="001C3C84"/>
    <w:rsid w:val="001C4445"/>
    <w:rsid w:val="001C472E"/>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58C3"/>
    <w:rsid w:val="00205AA6"/>
    <w:rsid w:val="00206039"/>
    <w:rsid w:val="00215608"/>
    <w:rsid w:val="0021570D"/>
    <w:rsid w:val="002161A7"/>
    <w:rsid w:val="002167F5"/>
    <w:rsid w:val="00217D42"/>
    <w:rsid w:val="00220DC6"/>
    <w:rsid w:val="002213B2"/>
    <w:rsid w:val="00223112"/>
    <w:rsid w:val="00226187"/>
    <w:rsid w:val="002268A0"/>
    <w:rsid w:val="0023124E"/>
    <w:rsid w:val="00231669"/>
    <w:rsid w:val="00231AE3"/>
    <w:rsid w:val="00232A23"/>
    <w:rsid w:val="00233DA7"/>
    <w:rsid w:val="002341CD"/>
    <w:rsid w:val="00234B55"/>
    <w:rsid w:val="0023541C"/>
    <w:rsid w:val="00237EB3"/>
    <w:rsid w:val="00237EE3"/>
    <w:rsid w:val="002402FC"/>
    <w:rsid w:val="00242ABB"/>
    <w:rsid w:val="002430C2"/>
    <w:rsid w:val="0024579A"/>
    <w:rsid w:val="00245874"/>
    <w:rsid w:val="002473CA"/>
    <w:rsid w:val="00247D8F"/>
    <w:rsid w:val="00250516"/>
    <w:rsid w:val="00250F75"/>
    <w:rsid w:val="00251821"/>
    <w:rsid w:val="002559C6"/>
    <w:rsid w:val="002604BE"/>
    <w:rsid w:val="00260600"/>
    <w:rsid w:val="00260657"/>
    <w:rsid w:val="0026126F"/>
    <w:rsid w:val="00264A85"/>
    <w:rsid w:val="00265F15"/>
    <w:rsid w:val="002669D4"/>
    <w:rsid w:val="002676FE"/>
    <w:rsid w:val="00267777"/>
    <w:rsid w:val="00272892"/>
    <w:rsid w:val="00273FDB"/>
    <w:rsid w:val="00277FBD"/>
    <w:rsid w:val="00280E1E"/>
    <w:rsid w:val="00282A55"/>
    <w:rsid w:val="00283D4C"/>
    <w:rsid w:val="00283D82"/>
    <w:rsid w:val="00284912"/>
    <w:rsid w:val="00284A6A"/>
    <w:rsid w:val="00291482"/>
    <w:rsid w:val="0029164B"/>
    <w:rsid w:val="00293744"/>
    <w:rsid w:val="002937CE"/>
    <w:rsid w:val="00294301"/>
    <w:rsid w:val="0029785B"/>
    <w:rsid w:val="002A0F6A"/>
    <w:rsid w:val="002A28AC"/>
    <w:rsid w:val="002A527A"/>
    <w:rsid w:val="002A5498"/>
    <w:rsid w:val="002A5AED"/>
    <w:rsid w:val="002A708B"/>
    <w:rsid w:val="002A73C2"/>
    <w:rsid w:val="002A74DD"/>
    <w:rsid w:val="002A796B"/>
    <w:rsid w:val="002B0D7A"/>
    <w:rsid w:val="002B0F76"/>
    <w:rsid w:val="002B2AD0"/>
    <w:rsid w:val="002C4BF5"/>
    <w:rsid w:val="002C6B56"/>
    <w:rsid w:val="002C7EC9"/>
    <w:rsid w:val="002D16B4"/>
    <w:rsid w:val="002D3281"/>
    <w:rsid w:val="002D551E"/>
    <w:rsid w:val="002D5751"/>
    <w:rsid w:val="002D5899"/>
    <w:rsid w:val="002D5E5D"/>
    <w:rsid w:val="002E0269"/>
    <w:rsid w:val="002E111C"/>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2ED8"/>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C40"/>
    <w:rsid w:val="00382377"/>
    <w:rsid w:val="00382A1E"/>
    <w:rsid w:val="00384683"/>
    <w:rsid w:val="00384873"/>
    <w:rsid w:val="003850E4"/>
    <w:rsid w:val="0038626C"/>
    <w:rsid w:val="00387124"/>
    <w:rsid w:val="00387347"/>
    <w:rsid w:val="00392DCD"/>
    <w:rsid w:val="00393FFF"/>
    <w:rsid w:val="003978C5"/>
    <w:rsid w:val="003A0727"/>
    <w:rsid w:val="003A26BB"/>
    <w:rsid w:val="003A29D9"/>
    <w:rsid w:val="003A3475"/>
    <w:rsid w:val="003A4792"/>
    <w:rsid w:val="003A4CFF"/>
    <w:rsid w:val="003A569A"/>
    <w:rsid w:val="003A57A7"/>
    <w:rsid w:val="003A5C66"/>
    <w:rsid w:val="003B10E5"/>
    <w:rsid w:val="003B48DB"/>
    <w:rsid w:val="003B5873"/>
    <w:rsid w:val="003C0466"/>
    <w:rsid w:val="003C2057"/>
    <w:rsid w:val="003C51BE"/>
    <w:rsid w:val="003D20F4"/>
    <w:rsid w:val="003D24A2"/>
    <w:rsid w:val="003D3094"/>
    <w:rsid w:val="003D41A3"/>
    <w:rsid w:val="003D42D4"/>
    <w:rsid w:val="003D457F"/>
    <w:rsid w:val="003D5F96"/>
    <w:rsid w:val="003D61BB"/>
    <w:rsid w:val="003E026E"/>
    <w:rsid w:val="003E2FBC"/>
    <w:rsid w:val="003E3650"/>
    <w:rsid w:val="003E74E8"/>
    <w:rsid w:val="003E7B42"/>
    <w:rsid w:val="003F0DE6"/>
    <w:rsid w:val="003F17C2"/>
    <w:rsid w:val="003F36F8"/>
    <w:rsid w:val="003F3C85"/>
    <w:rsid w:val="003F7FE9"/>
    <w:rsid w:val="0040051B"/>
    <w:rsid w:val="00405DD5"/>
    <w:rsid w:val="004071BD"/>
    <w:rsid w:val="0041106F"/>
    <w:rsid w:val="00411F04"/>
    <w:rsid w:val="0041251E"/>
    <w:rsid w:val="0041272E"/>
    <w:rsid w:val="00412D11"/>
    <w:rsid w:val="004145D5"/>
    <w:rsid w:val="004150C9"/>
    <w:rsid w:val="00417EA5"/>
    <w:rsid w:val="00423D9F"/>
    <w:rsid w:val="0042683F"/>
    <w:rsid w:val="004279EE"/>
    <w:rsid w:val="00427F89"/>
    <w:rsid w:val="00430D75"/>
    <w:rsid w:val="004318EB"/>
    <w:rsid w:val="004328AB"/>
    <w:rsid w:val="00437AD3"/>
    <w:rsid w:val="0044015D"/>
    <w:rsid w:val="00441093"/>
    <w:rsid w:val="0044149C"/>
    <w:rsid w:val="004436B6"/>
    <w:rsid w:val="004452F4"/>
    <w:rsid w:val="00450C9F"/>
    <w:rsid w:val="00451724"/>
    <w:rsid w:val="004523C0"/>
    <w:rsid w:val="004531D8"/>
    <w:rsid w:val="00462386"/>
    <w:rsid w:val="00465EA7"/>
    <w:rsid w:val="004671C5"/>
    <w:rsid w:val="00467908"/>
    <w:rsid w:val="004708BE"/>
    <w:rsid w:val="00472729"/>
    <w:rsid w:val="00473513"/>
    <w:rsid w:val="004737F9"/>
    <w:rsid w:val="00474FAD"/>
    <w:rsid w:val="0047733D"/>
    <w:rsid w:val="00477DCF"/>
    <w:rsid w:val="00482104"/>
    <w:rsid w:val="00482D33"/>
    <w:rsid w:val="00484BA1"/>
    <w:rsid w:val="00484E1B"/>
    <w:rsid w:val="0048645F"/>
    <w:rsid w:val="00486E8E"/>
    <w:rsid w:val="00491F96"/>
    <w:rsid w:val="004974EA"/>
    <w:rsid w:val="004A0A68"/>
    <w:rsid w:val="004A17BE"/>
    <w:rsid w:val="004A233F"/>
    <w:rsid w:val="004A24CB"/>
    <w:rsid w:val="004A2CEF"/>
    <w:rsid w:val="004A5C37"/>
    <w:rsid w:val="004A5EFC"/>
    <w:rsid w:val="004A6567"/>
    <w:rsid w:val="004B2E35"/>
    <w:rsid w:val="004B3410"/>
    <w:rsid w:val="004B52F6"/>
    <w:rsid w:val="004B6847"/>
    <w:rsid w:val="004C29C3"/>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03D54"/>
    <w:rsid w:val="00513AF0"/>
    <w:rsid w:val="00513FE7"/>
    <w:rsid w:val="00517EA6"/>
    <w:rsid w:val="00521C80"/>
    <w:rsid w:val="00524BFB"/>
    <w:rsid w:val="005251A4"/>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B1C"/>
    <w:rsid w:val="0057255D"/>
    <w:rsid w:val="0057480B"/>
    <w:rsid w:val="005772C8"/>
    <w:rsid w:val="00580B0F"/>
    <w:rsid w:val="00582083"/>
    <w:rsid w:val="005823B2"/>
    <w:rsid w:val="00585D06"/>
    <w:rsid w:val="00586A8B"/>
    <w:rsid w:val="00587445"/>
    <w:rsid w:val="005916F2"/>
    <w:rsid w:val="00593EFC"/>
    <w:rsid w:val="00594ECA"/>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4A82"/>
    <w:rsid w:val="005C5136"/>
    <w:rsid w:val="005C7984"/>
    <w:rsid w:val="005D0734"/>
    <w:rsid w:val="005D0E1F"/>
    <w:rsid w:val="005D155D"/>
    <w:rsid w:val="005D15B7"/>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6004F5"/>
    <w:rsid w:val="00601035"/>
    <w:rsid w:val="00603D1B"/>
    <w:rsid w:val="00604E03"/>
    <w:rsid w:val="00606668"/>
    <w:rsid w:val="0060771E"/>
    <w:rsid w:val="006112FA"/>
    <w:rsid w:val="0061175C"/>
    <w:rsid w:val="00612972"/>
    <w:rsid w:val="00612F9A"/>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73B2"/>
    <w:rsid w:val="006605A8"/>
    <w:rsid w:val="00663A67"/>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4699"/>
    <w:rsid w:val="006A71A7"/>
    <w:rsid w:val="006A7392"/>
    <w:rsid w:val="006B2840"/>
    <w:rsid w:val="006B4A46"/>
    <w:rsid w:val="006B5DDE"/>
    <w:rsid w:val="006B76B1"/>
    <w:rsid w:val="006C3C7F"/>
    <w:rsid w:val="006C6DF6"/>
    <w:rsid w:val="006C750C"/>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543B"/>
    <w:rsid w:val="007B08FF"/>
    <w:rsid w:val="007B1786"/>
    <w:rsid w:val="007B29B4"/>
    <w:rsid w:val="007B380B"/>
    <w:rsid w:val="007B4811"/>
    <w:rsid w:val="007B651D"/>
    <w:rsid w:val="007B6C09"/>
    <w:rsid w:val="007B7AEA"/>
    <w:rsid w:val="007C1A7C"/>
    <w:rsid w:val="007C3016"/>
    <w:rsid w:val="007C640C"/>
    <w:rsid w:val="007D0F2A"/>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31E38"/>
    <w:rsid w:val="0083510B"/>
    <w:rsid w:val="008355DE"/>
    <w:rsid w:val="00835DB4"/>
    <w:rsid w:val="008378EC"/>
    <w:rsid w:val="00837BFC"/>
    <w:rsid w:val="00843482"/>
    <w:rsid w:val="008436E1"/>
    <w:rsid w:val="0084427C"/>
    <w:rsid w:val="00850301"/>
    <w:rsid w:val="00853715"/>
    <w:rsid w:val="008540B6"/>
    <w:rsid w:val="00860BFC"/>
    <w:rsid w:val="008617BB"/>
    <w:rsid w:val="00864B7A"/>
    <w:rsid w:val="00864E9E"/>
    <w:rsid w:val="0087298D"/>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4487"/>
    <w:rsid w:val="008A5750"/>
    <w:rsid w:val="008A6C8E"/>
    <w:rsid w:val="008A702D"/>
    <w:rsid w:val="008A75E8"/>
    <w:rsid w:val="008B0711"/>
    <w:rsid w:val="008B4308"/>
    <w:rsid w:val="008B7D3C"/>
    <w:rsid w:val="008C6A2C"/>
    <w:rsid w:val="008C6DD3"/>
    <w:rsid w:val="008C7CAA"/>
    <w:rsid w:val="008D02DD"/>
    <w:rsid w:val="008D1F14"/>
    <w:rsid w:val="008D27CD"/>
    <w:rsid w:val="008D2FFC"/>
    <w:rsid w:val="008D3F8A"/>
    <w:rsid w:val="008D44AB"/>
    <w:rsid w:val="008E01D7"/>
    <w:rsid w:val="008E4721"/>
    <w:rsid w:val="008E669E"/>
    <w:rsid w:val="008E7878"/>
    <w:rsid w:val="008F16BC"/>
    <w:rsid w:val="008F35B8"/>
    <w:rsid w:val="009022AE"/>
    <w:rsid w:val="00904DFE"/>
    <w:rsid w:val="00905208"/>
    <w:rsid w:val="00905D2A"/>
    <w:rsid w:val="00906164"/>
    <w:rsid w:val="00906286"/>
    <w:rsid w:val="00907E9D"/>
    <w:rsid w:val="0091029F"/>
    <w:rsid w:val="00910BEE"/>
    <w:rsid w:val="0091205A"/>
    <w:rsid w:val="00912148"/>
    <w:rsid w:val="009126FA"/>
    <w:rsid w:val="009154E8"/>
    <w:rsid w:val="00916D54"/>
    <w:rsid w:val="009177A2"/>
    <w:rsid w:val="00921A37"/>
    <w:rsid w:val="009332B3"/>
    <w:rsid w:val="0093496A"/>
    <w:rsid w:val="0093507C"/>
    <w:rsid w:val="0093526B"/>
    <w:rsid w:val="0094025B"/>
    <w:rsid w:val="00945E6E"/>
    <w:rsid w:val="00954697"/>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54F"/>
    <w:rsid w:val="009B2862"/>
    <w:rsid w:val="009B2EC3"/>
    <w:rsid w:val="009B5180"/>
    <w:rsid w:val="009B6123"/>
    <w:rsid w:val="009B709F"/>
    <w:rsid w:val="009C0B36"/>
    <w:rsid w:val="009C404E"/>
    <w:rsid w:val="009C6C0F"/>
    <w:rsid w:val="009C766A"/>
    <w:rsid w:val="009C7C2C"/>
    <w:rsid w:val="009D1AB0"/>
    <w:rsid w:val="009D1CD8"/>
    <w:rsid w:val="009D20DA"/>
    <w:rsid w:val="009D33E3"/>
    <w:rsid w:val="009D3589"/>
    <w:rsid w:val="009D711C"/>
    <w:rsid w:val="009D7B35"/>
    <w:rsid w:val="009E0E80"/>
    <w:rsid w:val="009E2E2F"/>
    <w:rsid w:val="009E3E00"/>
    <w:rsid w:val="009E785A"/>
    <w:rsid w:val="009E7875"/>
    <w:rsid w:val="009F0E69"/>
    <w:rsid w:val="009F44E7"/>
    <w:rsid w:val="009F5248"/>
    <w:rsid w:val="009F7D9D"/>
    <w:rsid w:val="00A008E7"/>
    <w:rsid w:val="00A00AE7"/>
    <w:rsid w:val="00A01EA0"/>
    <w:rsid w:val="00A01F1F"/>
    <w:rsid w:val="00A02189"/>
    <w:rsid w:val="00A03C0F"/>
    <w:rsid w:val="00A05D51"/>
    <w:rsid w:val="00A06DC6"/>
    <w:rsid w:val="00A0715A"/>
    <w:rsid w:val="00A10CC0"/>
    <w:rsid w:val="00A116E6"/>
    <w:rsid w:val="00A123DA"/>
    <w:rsid w:val="00A138EF"/>
    <w:rsid w:val="00A13B0B"/>
    <w:rsid w:val="00A17FB0"/>
    <w:rsid w:val="00A20212"/>
    <w:rsid w:val="00A206B4"/>
    <w:rsid w:val="00A21B1E"/>
    <w:rsid w:val="00A24A99"/>
    <w:rsid w:val="00A309E2"/>
    <w:rsid w:val="00A31096"/>
    <w:rsid w:val="00A3214C"/>
    <w:rsid w:val="00A34E17"/>
    <w:rsid w:val="00A36296"/>
    <w:rsid w:val="00A36388"/>
    <w:rsid w:val="00A36498"/>
    <w:rsid w:val="00A36536"/>
    <w:rsid w:val="00A374A0"/>
    <w:rsid w:val="00A37855"/>
    <w:rsid w:val="00A40C8A"/>
    <w:rsid w:val="00A411F2"/>
    <w:rsid w:val="00A4483D"/>
    <w:rsid w:val="00A46BA1"/>
    <w:rsid w:val="00A47172"/>
    <w:rsid w:val="00A476D1"/>
    <w:rsid w:val="00A50996"/>
    <w:rsid w:val="00A51327"/>
    <w:rsid w:val="00A55A50"/>
    <w:rsid w:val="00A564A7"/>
    <w:rsid w:val="00A61ED0"/>
    <w:rsid w:val="00A64279"/>
    <w:rsid w:val="00A70453"/>
    <w:rsid w:val="00A70E33"/>
    <w:rsid w:val="00A71580"/>
    <w:rsid w:val="00A72CE1"/>
    <w:rsid w:val="00A73611"/>
    <w:rsid w:val="00A74631"/>
    <w:rsid w:val="00A74916"/>
    <w:rsid w:val="00A81655"/>
    <w:rsid w:val="00A8252A"/>
    <w:rsid w:val="00A85053"/>
    <w:rsid w:val="00A875B1"/>
    <w:rsid w:val="00A9007A"/>
    <w:rsid w:val="00A90FC5"/>
    <w:rsid w:val="00A9104B"/>
    <w:rsid w:val="00A93235"/>
    <w:rsid w:val="00A93A01"/>
    <w:rsid w:val="00A953CA"/>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0C83"/>
    <w:rsid w:val="00AF4AC5"/>
    <w:rsid w:val="00AF6BA9"/>
    <w:rsid w:val="00B01911"/>
    <w:rsid w:val="00B01DE9"/>
    <w:rsid w:val="00B05799"/>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453D"/>
    <w:rsid w:val="00B3463C"/>
    <w:rsid w:val="00B3705E"/>
    <w:rsid w:val="00B430D9"/>
    <w:rsid w:val="00B4453A"/>
    <w:rsid w:val="00B44921"/>
    <w:rsid w:val="00B449D4"/>
    <w:rsid w:val="00B45AE4"/>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EE2"/>
    <w:rsid w:val="00BA43EF"/>
    <w:rsid w:val="00BA5C76"/>
    <w:rsid w:val="00BA5DCB"/>
    <w:rsid w:val="00BB5DA9"/>
    <w:rsid w:val="00BB6A0B"/>
    <w:rsid w:val="00BC020D"/>
    <w:rsid w:val="00BC078F"/>
    <w:rsid w:val="00BC1D38"/>
    <w:rsid w:val="00BC5F85"/>
    <w:rsid w:val="00BD48F0"/>
    <w:rsid w:val="00BE0154"/>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5333"/>
    <w:rsid w:val="00C103DB"/>
    <w:rsid w:val="00C113ED"/>
    <w:rsid w:val="00C12169"/>
    <w:rsid w:val="00C13399"/>
    <w:rsid w:val="00C134EC"/>
    <w:rsid w:val="00C13E59"/>
    <w:rsid w:val="00C14318"/>
    <w:rsid w:val="00C144D0"/>
    <w:rsid w:val="00C14FAB"/>
    <w:rsid w:val="00C16213"/>
    <w:rsid w:val="00C1663E"/>
    <w:rsid w:val="00C24938"/>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513E5"/>
    <w:rsid w:val="00C52130"/>
    <w:rsid w:val="00C540D7"/>
    <w:rsid w:val="00C54432"/>
    <w:rsid w:val="00C54557"/>
    <w:rsid w:val="00C62348"/>
    <w:rsid w:val="00C62552"/>
    <w:rsid w:val="00C6290F"/>
    <w:rsid w:val="00C63D48"/>
    <w:rsid w:val="00C643C2"/>
    <w:rsid w:val="00C65A39"/>
    <w:rsid w:val="00C65BDF"/>
    <w:rsid w:val="00C70981"/>
    <w:rsid w:val="00C71C6C"/>
    <w:rsid w:val="00C730B5"/>
    <w:rsid w:val="00C7424D"/>
    <w:rsid w:val="00C75AF5"/>
    <w:rsid w:val="00C77842"/>
    <w:rsid w:val="00C77C77"/>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D4B69"/>
    <w:rsid w:val="00CD4FF7"/>
    <w:rsid w:val="00CD56A5"/>
    <w:rsid w:val="00CD6EE2"/>
    <w:rsid w:val="00CE149A"/>
    <w:rsid w:val="00CE2493"/>
    <w:rsid w:val="00CE3FB6"/>
    <w:rsid w:val="00CE5348"/>
    <w:rsid w:val="00CE5A7A"/>
    <w:rsid w:val="00CE6A78"/>
    <w:rsid w:val="00CE7252"/>
    <w:rsid w:val="00CF1784"/>
    <w:rsid w:val="00CF37D2"/>
    <w:rsid w:val="00CF41E2"/>
    <w:rsid w:val="00CF67B5"/>
    <w:rsid w:val="00D00309"/>
    <w:rsid w:val="00D012FE"/>
    <w:rsid w:val="00D02C95"/>
    <w:rsid w:val="00D0791F"/>
    <w:rsid w:val="00D10D43"/>
    <w:rsid w:val="00D12445"/>
    <w:rsid w:val="00D1270E"/>
    <w:rsid w:val="00D13C29"/>
    <w:rsid w:val="00D143AA"/>
    <w:rsid w:val="00D2030C"/>
    <w:rsid w:val="00D2033C"/>
    <w:rsid w:val="00D236C9"/>
    <w:rsid w:val="00D2558B"/>
    <w:rsid w:val="00D3115E"/>
    <w:rsid w:val="00D319BA"/>
    <w:rsid w:val="00D31CCE"/>
    <w:rsid w:val="00D33B95"/>
    <w:rsid w:val="00D36C3F"/>
    <w:rsid w:val="00D424B4"/>
    <w:rsid w:val="00D436A0"/>
    <w:rsid w:val="00D4422B"/>
    <w:rsid w:val="00D450A5"/>
    <w:rsid w:val="00D45347"/>
    <w:rsid w:val="00D460E4"/>
    <w:rsid w:val="00D50B6C"/>
    <w:rsid w:val="00D52372"/>
    <w:rsid w:val="00D52925"/>
    <w:rsid w:val="00D54C85"/>
    <w:rsid w:val="00D56CEB"/>
    <w:rsid w:val="00D60068"/>
    <w:rsid w:val="00D60D93"/>
    <w:rsid w:val="00D6199C"/>
    <w:rsid w:val="00D62C8C"/>
    <w:rsid w:val="00D658C7"/>
    <w:rsid w:val="00D72409"/>
    <w:rsid w:val="00D72CBD"/>
    <w:rsid w:val="00D73693"/>
    <w:rsid w:val="00D751AA"/>
    <w:rsid w:val="00D814E1"/>
    <w:rsid w:val="00D82090"/>
    <w:rsid w:val="00D84B19"/>
    <w:rsid w:val="00D95080"/>
    <w:rsid w:val="00DA0BBF"/>
    <w:rsid w:val="00DA159D"/>
    <w:rsid w:val="00DA1B22"/>
    <w:rsid w:val="00DA342F"/>
    <w:rsid w:val="00DA3D9E"/>
    <w:rsid w:val="00DA528C"/>
    <w:rsid w:val="00DA5640"/>
    <w:rsid w:val="00DB0748"/>
    <w:rsid w:val="00DB3A2F"/>
    <w:rsid w:val="00DB6F0B"/>
    <w:rsid w:val="00DB7610"/>
    <w:rsid w:val="00DC0215"/>
    <w:rsid w:val="00DC1C2A"/>
    <w:rsid w:val="00DC3A1C"/>
    <w:rsid w:val="00DC4973"/>
    <w:rsid w:val="00DC5FEA"/>
    <w:rsid w:val="00DC6C81"/>
    <w:rsid w:val="00DD1D31"/>
    <w:rsid w:val="00DD32AF"/>
    <w:rsid w:val="00DD4BC6"/>
    <w:rsid w:val="00DD5897"/>
    <w:rsid w:val="00DD5B65"/>
    <w:rsid w:val="00DD6A34"/>
    <w:rsid w:val="00DD7E06"/>
    <w:rsid w:val="00DD7E91"/>
    <w:rsid w:val="00DE001A"/>
    <w:rsid w:val="00DE1202"/>
    <w:rsid w:val="00DE2F8D"/>
    <w:rsid w:val="00DE4360"/>
    <w:rsid w:val="00DE6938"/>
    <w:rsid w:val="00DE693F"/>
    <w:rsid w:val="00DE6D6D"/>
    <w:rsid w:val="00DF2414"/>
    <w:rsid w:val="00DF52AD"/>
    <w:rsid w:val="00DF5D8C"/>
    <w:rsid w:val="00DF6FC9"/>
    <w:rsid w:val="00DF71C4"/>
    <w:rsid w:val="00E004B1"/>
    <w:rsid w:val="00E01445"/>
    <w:rsid w:val="00E05607"/>
    <w:rsid w:val="00E05EBE"/>
    <w:rsid w:val="00E110D4"/>
    <w:rsid w:val="00E138F2"/>
    <w:rsid w:val="00E13C08"/>
    <w:rsid w:val="00E15566"/>
    <w:rsid w:val="00E165CE"/>
    <w:rsid w:val="00E208C0"/>
    <w:rsid w:val="00E21CFE"/>
    <w:rsid w:val="00E2232A"/>
    <w:rsid w:val="00E26BBB"/>
    <w:rsid w:val="00E27C35"/>
    <w:rsid w:val="00E312E4"/>
    <w:rsid w:val="00E33384"/>
    <w:rsid w:val="00E3371A"/>
    <w:rsid w:val="00E349CB"/>
    <w:rsid w:val="00E3640E"/>
    <w:rsid w:val="00E367D3"/>
    <w:rsid w:val="00E36D6F"/>
    <w:rsid w:val="00E37B87"/>
    <w:rsid w:val="00E37DCB"/>
    <w:rsid w:val="00E405E0"/>
    <w:rsid w:val="00E44032"/>
    <w:rsid w:val="00E452B5"/>
    <w:rsid w:val="00E454F4"/>
    <w:rsid w:val="00E47DAE"/>
    <w:rsid w:val="00E5092E"/>
    <w:rsid w:val="00E545DA"/>
    <w:rsid w:val="00E54926"/>
    <w:rsid w:val="00E56149"/>
    <w:rsid w:val="00E609D0"/>
    <w:rsid w:val="00E62ACE"/>
    <w:rsid w:val="00E63928"/>
    <w:rsid w:val="00E67D4A"/>
    <w:rsid w:val="00E67FF9"/>
    <w:rsid w:val="00E71C4E"/>
    <w:rsid w:val="00E744A0"/>
    <w:rsid w:val="00E7518F"/>
    <w:rsid w:val="00E75F40"/>
    <w:rsid w:val="00E76A7F"/>
    <w:rsid w:val="00E81E3D"/>
    <w:rsid w:val="00E81FBD"/>
    <w:rsid w:val="00E82DD4"/>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B31"/>
    <w:rsid w:val="00EB0250"/>
    <w:rsid w:val="00EB0CC5"/>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6F7F"/>
    <w:rsid w:val="00F27E45"/>
    <w:rsid w:val="00F30790"/>
    <w:rsid w:val="00F3539D"/>
    <w:rsid w:val="00F35852"/>
    <w:rsid w:val="00F36BE1"/>
    <w:rsid w:val="00F40D00"/>
    <w:rsid w:val="00F45933"/>
    <w:rsid w:val="00F45F3D"/>
    <w:rsid w:val="00F4728B"/>
    <w:rsid w:val="00F51C2D"/>
    <w:rsid w:val="00F52748"/>
    <w:rsid w:val="00F52844"/>
    <w:rsid w:val="00F542B6"/>
    <w:rsid w:val="00F54AE9"/>
    <w:rsid w:val="00F55BB1"/>
    <w:rsid w:val="00F5611F"/>
    <w:rsid w:val="00F62D5C"/>
    <w:rsid w:val="00F62E8B"/>
    <w:rsid w:val="00F63532"/>
    <w:rsid w:val="00F71756"/>
    <w:rsid w:val="00F71FAF"/>
    <w:rsid w:val="00F729CF"/>
    <w:rsid w:val="00F732AB"/>
    <w:rsid w:val="00F755D5"/>
    <w:rsid w:val="00F76BE3"/>
    <w:rsid w:val="00F771D6"/>
    <w:rsid w:val="00F8164E"/>
    <w:rsid w:val="00F828AC"/>
    <w:rsid w:val="00F8355B"/>
    <w:rsid w:val="00F83608"/>
    <w:rsid w:val="00F86AA3"/>
    <w:rsid w:val="00F921E9"/>
    <w:rsid w:val="00FA0044"/>
    <w:rsid w:val="00FA0AF9"/>
    <w:rsid w:val="00FA1C82"/>
    <w:rsid w:val="00FA2083"/>
    <w:rsid w:val="00FA26BF"/>
    <w:rsid w:val="00FA44BC"/>
    <w:rsid w:val="00FA5530"/>
    <w:rsid w:val="00FA73BC"/>
    <w:rsid w:val="00FA7659"/>
    <w:rsid w:val="00FB1F0F"/>
    <w:rsid w:val="00FB2516"/>
    <w:rsid w:val="00FB3F86"/>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448E2-584B-4D0C-B6A9-5A73B7CDD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1345</Words>
  <Characters>8476</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9802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78</cp:revision>
  <cp:lastPrinted>2017-12-13T15:04:00Z</cp:lastPrinted>
  <dcterms:created xsi:type="dcterms:W3CDTF">2017-11-07T12:40:00Z</dcterms:created>
  <dcterms:modified xsi:type="dcterms:W3CDTF">2017-12-21T08:47:00Z</dcterms:modified>
</cp:coreProperties>
</file>