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3F32C" w14:textId="77777777" w:rsidR="00545780" w:rsidRPr="00732DA8" w:rsidRDefault="00545780" w:rsidP="00545780">
      <w:r w:rsidRPr="00732DA8">
        <w:rPr>
          <w:b/>
          <w:bCs/>
        </w:rPr>
        <w:t xml:space="preserve">Jugendchor Naarn probt für Sommerkonzert „Sky </w:t>
      </w:r>
      <w:proofErr w:type="spellStart"/>
      <w:r w:rsidRPr="00732DA8">
        <w:rPr>
          <w:b/>
          <w:bCs/>
        </w:rPr>
        <w:t>full</w:t>
      </w:r>
      <w:proofErr w:type="spellEnd"/>
      <w:r w:rsidRPr="00732DA8">
        <w:rPr>
          <w:b/>
          <w:bCs/>
        </w:rPr>
        <w:t xml:space="preserve"> </w:t>
      </w:r>
      <w:proofErr w:type="spellStart"/>
      <w:r w:rsidRPr="00732DA8">
        <w:rPr>
          <w:b/>
          <w:bCs/>
        </w:rPr>
        <w:t>of</w:t>
      </w:r>
      <w:proofErr w:type="spellEnd"/>
      <w:r w:rsidRPr="00732DA8">
        <w:rPr>
          <w:b/>
          <w:bCs/>
        </w:rPr>
        <w:t xml:space="preserve"> </w:t>
      </w:r>
      <w:proofErr w:type="spellStart"/>
      <w:r w:rsidRPr="00732DA8">
        <w:rPr>
          <w:b/>
          <w:bCs/>
        </w:rPr>
        <w:t>stars</w:t>
      </w:r>
      <w:proofErr w:type="spellEnd"/>
      <w:r w:rsidRPr="00732DA8">
        <w:rPr>
          <w:b/>
          <w:bCs/>
        </w:rPr>
        <w:t>“</w:t>
      </w:r>
    </w:p>
    <w:p w14:paraId="0074CF88" w14:textId="57045C0F" w:rsidR="00545780" w:rsidRPr="00732DA8" w:rsidRDefault="006A60E3" w:rsidP="00545780">
      <w:r>
        <w:t xml:space="preserve">Mit </w:t>
      </w:r>
      <w:r w:rsidR="00545780" w:rsidRPr="00732DA8">
        <w:t xml:space="preserve">Anfang März </w:t>
      </w:r>
      <w:r>
        <w:t xml:space="preserve">nimmt </w:t>
      </w:r>
      <w:r w:rsidR="00545780" w:rsidRPr="00732DA8">
        <w:t xml:space="preserve">der Jugendchor Naarn seine Probenarbeit für das neue </w:t>
      </w:r>
      <w:proofErr w:type="spellStart"/>
      <w:r w:rsidR="00545780" w:rsidRPr="00732DA8">
        <w:t>Chorjahr</w:t>
      </w:r>
      <w:proofErr w:type="spellEnd"/>
      <w:r w:rsidR="00545780" w:rsidRPr="00732DA8">
        <w:t xml:space="preserve"> au</w:t>
      </w:r>
      <w:r>
        <w:t>f</w:t>
      </w:r>
      <w:r w:rsidR="00545780" w:rsidRPr="00732DA8">
        <w:t xml:space="preserve">. Mit viel Engagement und Freude am gemeinsamen Singen bereiten sich die Jugendlichen auf das bevorstehende Sommerkonzert „Sky </w:t>
      </w:r>
      <w:proofErr w:type="spellStart"/>
      <w:r w:rsidR="00545780" w:rsidRPr="00732DA8">
        <w:t>full</w:t>
      </w:r>
      <w:proofErr w:type="spellEnd"/>
      <w:r w:rsidR="00545780" w:rsidRPr="00732DA8">
        <w:t xml:space="preserve"> </w:t>
      </w:r>
      <w:proofErr w:type="spellStart"/>
      <w:r w:rsidR="00545780" w:rsidRPr="00732DA8">
        <w:t>of</w:t>
      </w:r>
      <w:proofErr w:type="spellEnd"/>
      <w:r w:rsidR="00545780" w:rsidRPr="00732DA8">
        <w:t xml:space="preserve"> </w:t>
      </w:r>
      <w:proofErr w:type="spellStart"/>
      <w:r w:rsidR="00545780" w:rsidRPr="00732DA8">
        <w:t>stars</w:t>
      </w:r>
      <w:proofErr w:type="spellEnd"/>
      <w:r w:rsidR="00545780" w:rsidRPr="00732DA8">
        <w:t xml:space="preserve">“ vor, das am </w:t>
      </w:r>
      <w:r w:rsidR="004E3B35">
        <w:t>Samstag</w:t>
      </w:r>
      <w:r w:rsidR="00545780" w:rsidRPr="00732DA8">
        <w:t>, 16. Mai 2026, um 20:00 Uhr im Turnsaal der Mittelschule Naarn stattfinden wird.</w:t>
      </w:r>
    </w:p>
    <w:p w14:paraId="1C4A4124" w14:textId="7A2269E0" w:rsidR="00545780" w:rsidRPr="00732DA8" w:rsidRDefault="00545780" w:rsidP="00545780">
      <w:r w:rsidRPr="00732DA8">
        <w:t xml:space="preserve">Im Mittelpunkt des Konzerts steht moderne Chormusik mit Liedern der Band Coldplay, deren Melodien </w:t>
      </w:r>
      <w:r w:rsidRPr="009954A6">
        <w:t>neu interpretiert werden</w:t>
      </w:r>
      <w:r w:rsidRPr="00732DA8">
        <w:t>. Ergänzt wird das Programm durch weitere bekannte Stücke, die unterschiedliche musikalische Stimmungen aufgreifen und ein abwechslungsreiches Konzerterlebnis versprechen. Junge Stimmen, gemeinsamer Chorklang und die Begeisterung für Musik prägen das Konzertprogramm.</w:t>
      </w:r>
      <w:r w:rsidR="00434BB8">
        <w:t xml:space="preserve"> Eintritt sind freiwillige Spenden.</w:t>
      </w:r>
    </w:p>
    <w:p w14:paraId="67B1C669" w14:textId="77777777" w:rsidR="00545780" w:rsidRPr="00732DA8" w:rsidRDefault="00545780" w:rsidP="00545780">
      <w:r w:rsidRPr="00732DA8">
        <w:t xml:space="preserve">Die regelmäßigen Proben seit dem Frühjahr bilden die Grundlage für dieses Konzert und geben den Sängerinnen und Sängern Raum, sich musikalisch weiterzuentwickeln und als Gemeinschaft zusammenzuwachsen. Das Sommerkonzert ist dabei ein besonderer Höhepunkt im </w:t>
      </w:r>
      <w:proofErr w:type="spellStart"/>
      <w:r w:rsidRPr="00732DA8">
        <w:t>Chorjahr</w:t>
      </w:r>
      <w:proofErr w:type="spellEnd"/>
      <w:r w:rsidRPr="00732DA8">
        <w:t xml:space="preserve"> und lädt Besucherinnen und Besucher dazu ein, zeitgemäße Chormusik zu erleben.</w:t>
      </w:r>
    </w:p>
    <w:p w14:paraId="2A15A8AA" w14:textId="77777777" w:rsidR="00545780" w:rsidRPr="00732DA8" w:rsidRDefault="00545780" w:rsidP="00545780">
      <w:r w:rsidRPr="00732DA8">
        <w:t>Bereits zuvor gestaltet der Jugendchor Naarn auch einen Gottesdienst musikalisch: Am Sonntag, 26. April 2026, um 9:30 Uhr ist der Chor bei der Messgestaltung in der Pfarrkirche Mauthausen unter dem Motto „Wunderbarer Hirte“ zu hören. Zudem nimmt der Jugendchor am 13. Juni 2026 am Steyrer Chorspektakel teil und bringt Chormusik in die Innenstadt von Steyr.</w:t>
      </w:r>
    </w:p>
    <w:p w14:paraId="1BF43CF4" w14:textId="77777777" w:rsidR="00545780" w:rsidRPr="00732DA8" w:rsidRDefault="00545780" w:rsidP="00545780">
      <w:r w:rsidRPr="00732DA8">
        <w:t xml:space="preserve">Der Jugendchor Naarn freut sich auf zahlreiche Konzertbesucherinnen und -besucher sowie auf Mitfeiernde bei der Messgestaltung. Jugendliche und junge Erwachsene, die gerne singen, sind herzlich eingeladen, Teil des Chors zu werden. Interessierte können sich per E-Mail unter jcnaarn.neumitglieder@gmail.com melden oder sich auf der Website </w:t>
      </w:r>
      <w:hyperlink r:id="rId4" w:tgtFrame="_new" w:history="1">
        <w:r w:rsidRPr="00732DA8">
          <w:rPr>
            <w:rStyle w:val="Hyperlink"/>
          </w:rPr>
          <w:t>www.jugendchor-naarn.at</w:t>
        </w:r>
      </w:hyperlink>
      <w:r w:rsidRPr="00732DA8">
        <w:t xml:space="preserve"> informieren.</w:t>
      </w:r>
    </w:p>
    <w:p w14:paraId="03D32327" w14:textId="77777777" w:rsidR="00545780" w:rsidRDefault="00545780" w:rsidP="00545780">
      <w:pPr>
        <w:rPr>
          <w:lang w:val="de-DE"/>
        </w:rPr>
      </w:pPr>
    </w:p>
    <w:p w14:paraId="066B649A" w14:textId="33E9E4A0" w:rsidR="00C94C08" w:rsidRPr="0021516B" w:rsidRDefault="00545780" w:rsidP="00545780">
      <w:pPr>
        <w:rPr>
          <w:i/>
          <w:iCs/>
          <w:lang w:val="de-DE"/>
        </w:rPr>
      </w:pPr>
      <w:r w:rsidRPr="00732DA8">
        <w:rPr>
          <w:i/>
          <w:iCs/>
          <w:lang w:val="de-DE"/>
        </w:rPr>
        <w:t>Artikel: Nico Lehmann</w:t>
      </w:r>
    </w:p>
    <w:sectPr w:rsidR="00C94C08" w:rsidRPr="0021516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C08"/>
    <w:rsid w:val="0003038E"/>
    <w:rsid w:val="001B7FAE"/>
    <w:rsid w:val="0021516B"/>
    <w:rsid w:val="00433749"/>
    <w:rsid w:val="00434BB8"/>
    <w:rsid w:val="004E3B35"/>
    <w:rsid w:val="005231D6"/>
    <w:rsid w:val="00545780"/>
    <w:rsid w:val="0060407A"/>
    <w:rsid w:val="006A60E3"/>
    <w:rsid w:val="007D7355"/>
    <w:rsid w:val="00860672"/>
    <w:rsid w:val="009954A6"/>
    <w:rsid w:val="00C749B3"/>
    <w:rsid w:val="00C94C08"/>
    <w:rsid w:val="00D2353F"/>
    <w:rsid w:val="00ED18B4"/>
    <w:rsid w:val="00F6065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23E2"/>
  <w15:chartTrackingRefBased/>
  <w15:docId w15:val="{02B1E5F5-E6A6-4F42-8AB9-F978D841F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45780"/>
  </w:style>
  <w:style w:type="paragraph" w:styleId="berschrift1">
    <w:name w:val="heading 1"/>
    <w:basedOn w:val="Standard"/>
    <w:next w:val="Standard"/>
    <w:link w:val="berschrift1Zchn"/>
    <w:uiPriority w:val="9"/>
    <w:qFormat/>
    <w:rsid w:val="00C94C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C94C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C94C08"/>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C94C08"/>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C94C08"/>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C94C0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94C0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94C0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94C0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94C08"/>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C94C08"/>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C94C08"/>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C94C08"/>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C94C08"/>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C94C0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94C0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94C0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94C08"/>
    <w:rPr>
      <w:rFonts w:eastAsiaTheme="majorEastAsia" w:cstheme="majorBidi"/>
      <w:color w:val="272727" w:themeColor="text1" w:themeTint="D8"/>
    </w:rPr>
  </w:style>
  <w:style w:type="paragraph" w:styleId="Titel">
    <w:name w:val="Title"/>
    <w:basedOn w:val="Standard"/>
    <w:next w:val="Standard"/>
    <w:link w:val="TitelZchn"/>
    <w:uiPriority w:val="10"/>
    <w:qFormat/>
    <w:rsid w:val="00C94C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94C0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94C0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94C0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94C0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94C08"/>
    <w:rPr>
      <w:i/>
      <w:iCs/>
      <w:color w:val="404040" w:themeColor="text1" w:themeTint="BF"/>
    </w:rPr>
  </w:style>
  <w:style w:type="paragraph" w:styleId="Listenabsatz">
    <w:name w:val="List Paragraph"/>
    <w:basedOn w:val="Standard"/>
    <w:uiPriority w:val="34"/>
    <w:qFormat/>
    <w:rsid w:val="00C94C08"/>
    <w:pPr>
      <w:ind w:left="720"/>
      <w:contextualSpacing/>
    </w:pPr>
  </w:style>
  <w:style w:type="character" w:styleId="IntensiveHervorhebung">
    <w:name w:val="Intense Emphasis"/>
    <w:basedOn w:val="Absatz-Standardschriftart"/>
    <w:uiPriority w:val="21"/>
    <w:qFormat/>
    <w:rsid w:val="00C94C08"/>
    <w:rPr>
      <w:i/>
      <w:iCs/>
      <w:color w:val="2F5496" w:themeColor="accent1" w:themeShade="BF"/>
    </w:rPr>
  </w:style>
  <w:style w:type="paragraph" w:styleId="IntensivesZitat">
    <w:name w:val="Intense Quote"/>
    <w:basedOn w:val="Standard"/>
    <w:next w:val="Standard"/>
    <w:link w:val="IntensivesZitatZchn"/>
    <w:uiPriority w:val="30"/>
    <w:qFormat/>
    <w:rsid w:val="00C94C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C94C08"/>
    <w:rPr>
      <w:i/>
      <w:iCs/>
      <w:color w:val="2F5496" w:themeColor="accent1" w:themeShade="BF"/>
    </w:rPr>
  </w:style>
  <w:style w:type="character" w:styleId="IntensiverVerweis">
    <w:name w:val="Intense Reference"/>
    <w:basedOn w:val="Absatz-Standardschriftart"/>
    <w:uiPriority w:val="32"/>
    <w:qFormat/>
    <w:rsid w:val="00C94C08"/>
    <w:rPr>
      <w:b/>
      <w:bCs/>
      <w:smallCaps/>
      <w:color w:val="2F5496" w:themeColor="accent1" w:themeShade="BF"/>
      <w:spacing w:val="5"/>
    </w:rPr>
  </w:style>
  <w:style w:type="character" w:styleId="Hyperlink">
    <w:name w:val="Hyperlink"/>
    <w:basedOn w:val="Absatz-Standardschriftart"/>
    <w:uiPriority w:val="99"/>
    <w:unhideWhenUsed/>
    <w:rsid w:val="00C94C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jugendchor-naarn.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1709</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Lehmann</dc:creator>
  <cp:keywords/>
  <dc:description/>
  <cp:lastModifiedBy>Jonas Rameder</cp:lastModifiedBy>
  <cp:revision>14</cp:revision>
  <dcterms:created xsi:type="dcterms:W3CDTF">2026-01-23T09:54:00Z</dcterms:created>
  <dcterms:modified xsi:type="dcterms:W3CDTF">2026-01-26T19:55:00Z</dcterms:modified>
</cp:coreProperties>
</file>